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43" w:rsidRDefault="008C4943" w:rsidP="00853BC9">
      <w:pPr>
        <w:spacing w:after="0" w:line="240" w:lineRule="auto"/>
        <w:rPr>
          <w:sz w:val="28"/>
          <w:szCs w:val="2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9"/>
        <w:gridCol w:w="4604"/>
      </w:tblGrid>
      <w:tr w:rsidR="00853BC9" w:rsidRPr="00024843" w:rsidTr="00EA5BC9">
        <w:trPr>
          <w:trHeight w:hRule="exact" w:val="397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853BC9" w:rsidRPr="00024843" w:rsidRDefault="00853BC9" w:rsidP="00EA5B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70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4679F32" wp14:editId="7653365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2155190</wp:posOffset>
                      </wp:positionV>
                      <wp:extent cx="2825115" cy="229235"/>
                      <wp:effectExtent l="9525" t="12065" r="13335" b="6350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1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2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3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26" style="position:absolute;margin-left:-6pt;margin-top:169.7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">
                      <v:line id="Line 1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1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853BC9" w:rsidRPr="00024843" w:rsidRDefault="00853BC9" w:rsidP="00EA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4843">
              <w:rPr>
                <w:b/>
                <w:sz w:val="28"/>
                <w:szCs w:val="28"/>
              </w:rPr>
              <w:t>АДМИНИСТРАЦИЯ</w:t>
            </w:r>
          </w:p>
          <w:p w:rsidR="00853BC9" w:rsidRPr="00024843" w:rsidRDefault="00853BC9" w:rsidP="00EA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4843">
              <w:rPr>
                <w:b/>
                <w:sz w:val="28"/>
                <w:szCs w:val="28"/>
              </w:rPr>
              <w:t>МУНИЦИПАЛЬНОГО</w:t>
            </w:r>
          </w:p>
          <w:p w:rsidR="00853BC9" w:rsidRDefault="00853BC9" w:rsidP="00EA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4843">
              <w:rPr>
                <w:b/>
                <w:sz w:val="28"/>
                <w:szCs w:val="28"/>
              </w:rPr>
              <w:t>ОБРАЗОВАНИЯ</w:t>
            </w:r>
          </w:p>
          <w:p w:rsidR="00853BC9" w:rsidRPr="00024843" w:rsidRDefault="00853BC9" w:rsidP="00EA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ПОДГОРОДНЕ-ПОКРОВСКИЙ </w:t>
            </w:r>
          </w:p>
          <w:p w:rsidR="00853BC9" w:rsidRPr="00024843" w:rsidRDefault="00853BC9" w:rsidP="00EA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</w:t>
            </w:r>
            <w:r w:rsidRPr="00024843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853BC9" w:rsidRPr="00024843" w:rsidRDefault="00853BC9" w:rsidP="00EA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4843">
              <w:rPr>
                <w:b/>
                <w:sz w:val="28"/>
                <w:szCs w:val="28"/>
              </w:rPr>
              <w:t>ОРЕНБУРГСКОЙ ОБЛАСТИ</w:t>
            </w:r>
          </w:p>
          <w:p w:rsidR="00853BC9" w:rsidRPr="00024843" w:rsidRDefault="00853BC9" w:rsidP="00EA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853BC9" w:rsidRPr="00024843" w:rsidRDefault="00853BC9" w:rsidP="00EA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024843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024843"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853BC9" w:rsidRPr="00024843" w:rsidRDefault="00853BC9" w:rsidP="00EA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853BC9" w:rsidRPr="00024843" w:rsidRDefault="00853BC9" w:rsidP="00EA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"/>
                <w:szCs w:val="2"/>
              </w:rPr>
            </w:pPr>
          </w:p>
          <w:p w:rsidR="00853BC9" w:rsidRPr="00024843" w:rsidRDefault="00853BC9" w:rsidP="00EA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"/>
                <w:szCs w:val="2"/>
              </w:rPr>
            </w:pPr>
          </w:p>
          <w:p w:rsidR="00853BC9" w:rsidRPr="008C4943" w:rsidRDefault="008C4943" w:rsidP="00EA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sz w:val="28"/>
                <w:szCs w:val="28"/>
              </w:rPr>
            </w:pPr>
            <w:r w:rsidRPr="008C4943">
              <w:rPr>
                <w:sz w:val="28"/>
                <w:szCs w:val="28"/>
              </w:rPr>
              <w:t>12</w:t>
            </w:r>
            <w:r w:rsidR="00853BC9" w:rsidRPr="008C4943">
              <w:rPr>
                <w:sz w:val="28"/>
                <w:szCs w:val="28"/>
              </w:rPr>
              <w:t xml:space="preserve">.11.2015 № </w:t>
            </w:r>
            <w:r w:rsidR="003F48E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6-</w:t>
            </w:r>
            <w:r w:rsidR="00853BC9" w:rsidRPr="008C4943">
              <w:rPr>
                <w:sz w:val="28"/>
                <w:szCs w:val="28"/>
              </w:rPr>
              <w:t>п</w:t>
            </w:r>
          </w:p>
          <w:p w:rsidR="00853BC9" w:rsidRPr="00024843" w:rsidRDefault="00853BC9" w:rsidP="00EA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53BC9" w:rsidRPr="00024843" w:rsidRDefault="00853BC9" w:rsidP="00EA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853BC9" w:rsidRPr="00024843" w:rsidRDefault="00853BC9" w:rsidP="00EA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853BC9" w:rsidRPr="00024843" w:rsidTr="00EA5BC9">
        <w:trPr>
          <w:trHeight w:val="69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853BC9" w:rsidRDefault="00853BC9" w:rsidP="00853B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44B89">
              <w:rPr>
                <w:sz w:val="28"/>
                <w:szCs w:val="28"/>
              </w:rPr>
              <w:t>О местах проведения праздничных фейерверков и</w:t>
            </w:r>
            <w:r>
              <w:rPr>
                <w:sz w:val="28"/>
                <w:szCs w:val="28"/>
              </w:rPr>
              <w:t xml:space="preserve"> </w:t>
            </w:r>
            <w:r w:rsidRPr="00244B89">
              <w:rPr>
                <w:sz w:val="28"/>
                <w:szCs w:val="28"/>
              </w:rPr>
              <w:t>пиротехнических</w:t>
            </w:r>
          </w:p>
          <w:p w:rsidR="00853BC9" w:rsidRPr="00024843" w:rsidRDefault="00853BC9" w:rsidP="00853B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44B89">
              <w:rPr>
                <w:sz w:val="28"/>
                <w:szCs w:val="28"/>
              </w:rPr>
              <w:t>шоу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53BC9" w:rsidRPr="00024843" w:rsidRDefault="00853BC9" w:rsidP="00EA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853BC9" w:rsidRPr="00024843" w:rsidRDefault="00853BC9" w:rsidP="00EA5BC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853BC9" w:rsidRPr="00024843" w:rsidRDefault="00853BC9" w:rsidP="00EA5BC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853BC9" w:rsidRPr="00024843" w:rsidRDefault="00853BC9" w:rsidP="00EA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244B89" w:rsidRPr="00244B89" w:rsidRDefault="00244B89" w:rsidP="00244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4943" w:rsidRDefault="00244B89" w:rsidP="00244B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244B89">
        <w:rPr>
          <w:sz w:val="28"/>
          <w:szCs w:val="28"/>
        </w:rPr>
        <w:t>В целях реализации полномочий по обеспечению первичных мер пожарной безопасности, предусмотренных Федеральным законом от 22.07.2008 года № 123-ФЗ «Технический регламент о требованиях пожарной безопасности», в соответствии с Федеральным законом от 6 октября 2003 г. № 131-ФЗ «Об общих принципах организации местного самоуправления в Российской Федерации», Устав</w:t>
      </w:r>
      <w:bookmarkStart w:id="0" w:name="_GoBack"/>
      <w:bookmarkEnd w:id="0"/>
      <w:r w:rsidRPr="00244B89">
        <w:rPr>
          <w:sz w:val="28"/>
          <w:szCs w:val="28"/>
        </w:rPr>
        <w:t xml:space="preserve">ом МО </w:t>
      </w:r>
      <w:r w:rsidR="00853BC9">
        <w:rPr>
          <w:sz w:val="28"/>
          <w:szCs w:val="28"/>
        </w:rPr>
        <w:t xml:space="preserve">Подгородне-Покровский сельсовет Оренбургского района </w:t>
      </w:r>
      <w:r w:rsidRPr="00244B89">
        <w:rPr>
          <w:sz w:val="28"/>
          <w:szCs w:val="28"/>
        </w:rPr>
        <w:t>Оренбургской области, учитывая сложную пожароопасную обстановку во время проведения праздничных мероприятий</w:t>
      </w:r>
      <w:proofErr w:type="gramEnd"/>
    </w:p>
    <w:p w:rsidR="00244B89" w:rsidRPr="00244B89" w:rsidRDefault="008C4943" w:rsidP="008C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="00244B89" w:rsidRPr="00244B89">
        <w:rPr>
          <w:sz w:val="28"/>
          <w:szCs w:val="28"/>
        </w:rPr>
        <w:t>:</w:t>
      </w:r>
    </w:p>
    <w:p w:rsidR="00244B89" w:rsidRPr="00244B89" w:rsidRDefault="00244B89" w:rsidP="00244B89">
      <w:pPr>
        <w:spacing w:after="0" w:line="240" w:lineRule="auto"/>
        <w:ind w:firstLine="540"/>
        <w:jc w:val="both"/>
        <w:rPr>
          <w:sz w:val="28"/>
          <w:szCs w:val="28"/>
        </w:rPr>
      </w:pPr>
      <w:r w:rsidRPr="00244B89">
        <w:rPr>
          <w:sz w:val="28"/>
          <w:szCs w:val="28"/>
        </w:rPr>
        <w:t>1. Определить места проведения праздничных фейерверков и пиротехнических шоу в период проведения новогодних и рождественских праздников:</w:t>
      </w:r>
    </w:p>
    <w:p w:rsidR="00244B89" w:rsidRPr="00244B89" w:rsidRDefault="00853BC9" w:rsidP="00244B89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  Парк Дома культуры   с. П-Покровка</w:t>
      </w:r>
      <w:r w:rsidR="00244B89" w:rsidRPr="00244B89">
        <w:rPr>
          <w:sz w:val="28"/>
          <w:szCs w:val="28"/>
        </w:rPr>
        <w:t>;</w:t>
      </w:r>
    </w:p>
    <w:p w:rsidR="00244B89" w:rsidRPr="00244B89" w:rsidRDefault="00853BC9" w:rsidP="00244B89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Бульвар Молодежный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5F30DC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Павловка</w:t>
      </w:r>
      <w:r w:rsidR="00244B89" w:rsidRPr="00244B89">
        <w:rPr>
          <w:sz w:val="28"/>
          <w:szCs w:val="28"/>
        </w:rPr>
        <w:t>.</w:t>
      </w:r>
    </w:p>
    <w:p w:rsidR="00244B89" w:rsidRPr="00244B89" w:rsidRDefault="00244B89" w:rsidP="00244B89">
      <w:pPr>
        <w:spacing w:after="0" w:line="240" w:lineRule="auto"/>
        <w:ind w:firstLine="540"/>
        <w:jc w:val="both"/>
        <w:rPr>
          <w:sz w:val="28"/>
          <w:szCs w:val="28"/>
        </w:rPr>
      </w:pPr>
      <w:r w:rsidRPr="00244B89">
        <w:rPr>
          <w:sz w:val="28"/>
          <w:szCs w:val="28"/>
        </w:rPr>
        <w:t>2. При проведении праздничных мероприятий согласовывать вопросы обеспечения  пожа</w:t>
      </w:r>
      <w:r w:rsidR="00853BC9">
        <w:rPr>
          <w:sz w:val="28"/>
          <w:szCs w:val="28"/>
        </w:rPr>
        <w:t>рной безопасности с руководителем ПЧ-43 МЧС России по Оренбургской области</w:t>
      </w:r>
      <w:r w:rsidR="003F48ED">
        <w:rPr>
          <w:sz w:val="28"/>
          <w:szCs w:val="28"/>
        </w:rPr>
        <w:t xml:space="preserve"> и начальником МКУ «Пожарно-спасательная команда»</w:t>
      </w:r>
      <w:r w:rsidR="00853BC9">
        <w:rPr>
          <w:sz w:val="28"/>
          <w:szCs w:val="28"/>
        </w:rPr>
        <w:t xml:space="preserve"> </w:t>
      </w:r>
      <w:r w:rsidRPr="00244B89">
        <w:rPr>
          <w:sz w:val="28"/>
          <w:szCs w:val="28"/>
        </w:rPr>
        <w:t>.</w:t>
      </w:r>
    </w:p>
    <w:p w:rsidR="00244B89" w:rsidRPr="00244B89" w:rsidRDefault="00244B89" w:rsidP="00244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44B89">
        <w:rPr>
          <w:sz w:val="28"/>
          <w:szCs w:val="28"/>
        </w:rPr>
        <w:t xml:space="preserve">3. Рекомендовать участковому уполномоченному по МО </w:t>
      </w:r>
      <w:r w:rsidR="005F30DC">
        <w:rPr>
          <w:sz w:val="28"/>
          <w:szCs w:val="28"/>
        </w:rPr>
        <w:t xml:space="preserve">Подгородне-Покровский сельсовет  </w:t>
      </w:r>
      <w:r w:rsidRPr="00244B89">
        <w:rPr>
          <w:sz w:val="28"/>
          <w:szCs w:val="28"/>
        </w:rPr>
        <w:t xml:space="preserve">организовать жесткий </w:t>
      </w:r>
      <w:proofErr w:type="gramStart"/>
      <w:r w:rsidRPr="00244B89">
        <w:rPr>
          <w:sz w:val="28"/>
          <w:szCs w:val="28"/>
        </w:rPr>
        <w:t>контроль за</w:t>
      </w:r>
      <w:proofErr w:type="gramEnd"/>
      <w:r w:rsidRPr="00244B89">
        <w:rPr>
          <w:sz w:val="28"/>
          <w:szCs w:val="28"/>
        </w:rPr>
        <w:t xml:space="preserve"> исполнением мер безопасности при проведении праздничных мероприятий.</w:t>
      </w:r>
    </w:p>
    <w:p w:rsidR="003F48ED" w:rsidRPr="00244B89" w:rsidRDefault="00244B89" w:rsidP="008D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44B89">
        <w:rPr>
          <w:sz w:val="28"/>
          <w:szCs w:val="28"/>
        </w:rPr>
        <w:t xml:space="preserve">4.   </w:t>
      </w:r>
      <w:proofErr w:type="gramStart"/>
      <w:r w:rsidRPr="00244B89">
        <w:rPr>
          <w:sz w:val="28"/>
          <w:szCs w:val="28"/>
        </w:rPr>
        <w:t>Контроль за</w:t>
      </w:r>
      <w:proofErr w:type="gramEnd"/>
      <w:r w:rsidRPr="00244B8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44B89" w:rsidRPr="00244B89" w:rsidRDefault="00244B89" w:rsidP="00244B89">
      <w:pPr>
        <w:tabs>
          <w:tab w:val="left" w:pos="540"/>
        </w:tabs>
        <w:spacing w:after="0" w:line="240" w:lineRule="auto"/>
        <w:rPr>
          <w:sz w:val="28"/>
          <w:szCs w:val="28"/>
        </w:rPr>
      </w:pPr>
      <w:r w:rsidRPr="00244B89">
        <w:rPr>
          <w:sz w:val="28"/>
          <w:szCs w:val="28"/>
        </w:rPr>
        <w:t xml:space="preserve">       5.   Постановление вступает в силу со дня его подписания.</w:t>
      </w:r>
    </w:p>
    <w:p w:rsidR="005F30DC" w:rsidRPr="00244B89" w:rsidRDefault="005F30DC" w:rsidP="00244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44B89" w:rsidRPr="005F30DC" w:rsidRDefault="00C3203C" w:rsidP="005F3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244B89" w:rsidRPr="00244B8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</w:t>
      </w:r>
      <w:r w:rsidR="00244B89" w:rsidRPr="00244B89">
        <w:rPr>
          <w:sz w:val="28"/>
          <w:szCs w:val="28"/>
        </w:rPr>
        <w:t xml:space="preserve"> </w:t>
      </w:r>
      <w:r w:rsidR="00244B89" w:rsidRPr="00244B89">
        <w:rPr>
          <w:sz w:val="28"/>
          <w:szCs w:val="28"/>
        </w:rPr>
        <w:tab/>
      </w:r>
      <w:r w:rsidR="00244B89" w:rsidRPr="00244B89">
        <w:rPr>
          <w:sz w:val="28"/>
          <w:szCs w:val="28"/>
        </w:rPr>
        <w:tab/>
      </w:r>
      <w:r w:rsidR="00244B89" w:rsidRPr="00244B89">
        <w:rPr>
          <w:sz w:val="28"/>
          <w:szCs w:val="28"/>
        </w:rPr>
        <w:tab/>
      </w:r>
      <w:r w:rsidR="005F30DC">
        <w:rPr>
          <w:sz w:val="28"/>
          <w:szCs w:val="28"/>
        </w:rPr>
        <w:t xml:space="preserve">Ю.В.Гомзов </w:t>
      </w:r>
    </w:p>
    <w:p w:rsidR="008C4943" w:rsidRDefault="008C4943" w:rsidP="008C4943">
      <w:pPr>
        <w:spacing w:after="0" w:line="240" w:lineRule="auto"/>
        <w:ind w:left="1134" w:hanging="1134"/>
        <w:jc w:val="both"/>
      </w:pPr>
    </w:p>
    <w:p w:rsidR="003F48ED" w:rsidRDefault="003F48ED" w:rsidP="003F48ED">
      <w:pPr>
        <w:spacing w:after="0" w:line="240" w:lineRule="auto"/>
        <w:jc w:val="both"/>
      </w:pPr>
    </w:p>
    <w:p w:rsidR="003F48ED" w:rsidRDefault="003F48ED" w:rsidP="008C4943">
      <w:pPr>
        <w:spacing w:after="0" w:line="240" w:lineRule="auto"/>
        <w:ind w:left="1134" w:hanging="1134"/>
        <w:jc w:val="both"/>
      </w:pPr>
    </w:p>
    <w:p w:rsidR="00244B89" w:rsidRPr="00CA52CD" w:rsidRDefault="00244B89" w:rsidP="008C4943">
      <w:pPr>
        <w:spacing w:after="0" w:line="240" w:lineRule="auto"/>
        <w:ind w:left="1134" w:hanging="1134"/>
        <w:jc w:val="both"/>
      </w:pPr>
      <w:r w:rsidRPr="00CA52CD">
        <w:t>Разослано:</w:t>
      </w:r>
      <w:r w:rsidR="00C3203C" w:rsidRPr="00CA52CD">
        <w:t xml:space="preserve"> директору </w:t>
      </w:r>
      <w:r w:rsidR="00D43EF2" w:rsidRPr="00CA52CD">
        <w:t>МБУК</w:t>
      </w:r>
      <w:r w:rsidR="003F48ED">
        <w:t xml:space="preserve"> ЦК и БО</w:t>
      </w:r>
      <w:r w:rsidR="00D43EF2" w:rsidRPr="00CA52CD">
        <w:t>, начальнику ПЧ-43 МЧС России по Ор</w:t>
      </w:r>
      <w:r w:rsidR="003F48ED">
        <w:t>енбургской области, начальнику МКУ "Пожарно-спасательная команда</w:t>
      </w:r>
      <w:proofErr w:type="gramStart"/>
      <w:r w:rsidR="003F48ED">
        <w:t>»</w:t>
      </w:r>
      <w:r w:rsidR="00D43EF2" w:rsidRPr="00CA52CD">
        <w:t xml:space="preserve">., </w:t>
      </w:r>
      <w:proofErr w:type="gramEnd"/>
      <w:r w:rsidR="00D43EF2" w:rsidRPr="00CA52CD">
        <w:t>ООО «Газпром</w:t>
      </w:r>
      <w:r w:rsidR="00255A3F" w:rsidRPr="00CA52CD">
        <w:t xml:space="preserve"> добыча Оренбург», начальнику Управления по эк</w:t>
      </w:r>
      <w:r w:rsidR="003926DE">
        <w:t>сплуатации зданий и сооружений Е</w:t>
      </w:r>
      <w:r w:rsidR="00255A3F" w:rsidRPr="00CA52CD">
        <w:t xml:space="preserve">.А.Яковлеву, </w:t>
      </w:r>
      <w:r w:rsidRPr="00CA52CD">
        <w:t xml:space="preserve"> </w:t>
      </w:r>
      <w:r w:rsidR="00CA52CD" w:rsidRPr="00CA52CD">
        <w:t xml:space="preserve">участковому уполномоченному по МО Подгородне-Покровский сельсовет, </w:t>
      </w:r>
      <w:r w:rsidRPr="00CA52CD">
        <w:t xml:space="preserve">  прокурору района,  в дело</w:t>
      </w:r>
    </w:p>
    <w:p w:rsidR="00414C3C" w:rsidRDefault="00A412D4"/>
    <w:sectPr w:rsidR="0041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48"/>
    <w:rsid w:val="00206224"/>
    <w:rsid w:val="00232C0B"/>
    <w:rsid w:val="00244B89"/>
    <w:rsid w:val="00255A3F"/>
    <w:rsid w:val="003926DE"/>
    <w:rsid w:val="003F48ED"/>
    <w:rsid w:val="00430DC2"/>
    <w:rsid w:val="004D5548"/>
    <w:rsid w:val="005F30DC"/>
    <w:rsid w:val="00706623"/>
    <w:rsid w:val="00853BC9"/>
    <w:rsid w:val="008C4943"/>
    <w:rsid w:val="008D2639"/>
    <w:rsid w:val="008D7ED2"/>
    <w:rsid w:val="00917FA3"/>
    <w:rsid w:val="00A412D4"/>
    <w:rsid w:val="00AD7F33"/>
    <w:rsid w:val="00C3203C"/>
    <w:rsid w:val="00CA52CD"/>
    <w:rsid w:val="00D4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03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03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</dc:creator>
  <cp:keywords/>
  <dc:description/>
  <cp:lastModifiedBy>Valentina</cp:lastModifiedBy>
  <cp:revision>13</cp:revision>
  <cp:lastPrinted>2015-12-22T04:49:00Z</cp:lastPrinted>
  <dcterms:created xsi:type="dcterms:W3CDTF">2015-11-09T05:46:00Z</dcterms:created>
  <dcterms:modified xsi:type="dcterms:W3CDTF">2015-12-22T04:59:00Z</dcterms:modified>
</cp:coreProperties>
</file>