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211" w:rsidRDefault="00993211" w:rsidP="005B6221">
      <w:pPr>
        <w:jc w:val="center"/>
        <w:rPr>
          <w:sz w:val="28"/>
          <w:szCs w:val="28"/>
        </w:rPr>
      </w:pPr>
    </w:p>
    <w:p w:rsidR="00993211" w:rsidRDefault="00993211" w:rsidP="005B6221">
      <w:pPr>
        <w:jc w:val="center"/>
        <w:rPr>
          <w:sz w:val="28"/>
          <w:szCs w:val="28"/>
        </w:rPr>
      </w:pPr>
    </w:p>
    <w:p w:rsidR="00A511FA" w:rsidRPr="000F2AE2" w:rsidRDefault="00A511FA" w:rsidP="005B6221">
      <w:pPr>
        <w:jc w:val="center"/>
        <w:rPr>
          <w:sz w:val="28"/>
          <w:szCs w:val="28"/>
        </w:rPr>
      </w:pPr>
      <w:r w:rsidRPr="000F2AE2">
        <w:rPr>
          <w:sz w:val="28"/>
          <w:szCs w:val="28"/>
        </w:rPr>
        <w:t xml:space="preserve">АКТ </w:t>
      </w:r>
    </w:p>
    <w:p w:rsidR="00A511FA" w:rsidRPr="000F2AE2" w:rsidRDefault="002363BF" w:rsidP="005B6221">
      <w:pPr>
        <w:jc w:val="center"/>
        <w:rPr>
          <w:sz w:val="28"/>
          <w:szCs w:val="28"/>
        </w:rPr>
      </w:pPr>
      <w:r w:rsidRPr="000F2AE2">
        <w:rPr>
          <w:sz w:val="28"/>
          <w:szCs w:val="28"/>
        </w:rPr>
        <w:t>в</w:t>
      </w:r>
      <w:r w:rsidR="00031CDE" w:rsidRPr="000F2AE2">
        <w:rPr>
          <w:sz w:val="28"/>
          <w:szCs w:val="28"/>
        </w:rPr>
        <w:t xml:space="preserve">изуального </w:t>
      </w:r>
      <w:r w:rsidR="00A511FA" w:rsidRPr="000F2AE2">
        <w:rPr>
          <w:sz w:val="28"/>
          <w:szCs w:val="28"/>
        </w:rPr>
        <w:t>осмотра земельного участка</w:t>
      </w:r>
    </w:p>
    <w:p w:rsidR="00A511FA" w:rsidRPr="000F2AE2" w:rsidRDefault="00A511FA" w:rsidP="005B6221">
      <w:pPr>
        <w:jc w:val="center"/>
        <w:rPr>
          <w:sz w:val="28"/>
          <w:szCs w:val="28"/>
        </w:rPr>
      </w:pPr>
    </w:p>
    <w:p w:rsidR="00A511FA" w:rsidRPr="000F2AE2" w:rsidRDefault="00A511FA" w:rsidP="005B6221">
      <w:pPr>
        <w:ind w:firstLine="720"/>
        <w:jc w:val="both"/>
        <w:rPr>
          <w:sz w:val="28"/>
          <w:szCs w:val="28"/>
          <w:u w:val="single"/>
        </w:rPr>
      </w:pPr>
      <w:r w:rsidRPr="000F2AE2">
        <w:rPr>
          <w:sz w:val="28"/>
          <w:szCs w:val="28"/>
        </w:rPr>
        <w:t xml:space="preserve">Дата осмотра      </w:t>
      </w:r>
      <w:r w:rsidR="002A7C31">
        <w:rPr>
          <w:sz w:val="28"/>
          <w:szCs w:val="28"/>
          <w:u w:val="single"/>
        </w:rPr>
        <w:t xml:space="preserve"> 31 января 2020</w:t>
      </w:r>
      <w:r w:rsidRPr="000F2AE2">
        <w:rPr>
          <w:sz w:val="28"/>
          <w:szCs w:val="28"/>
          <w:u w:val="single"/>
        </w:rPr>
        <w:t xml:space="preserve"> года</w:t>
      </w:r>
    </w:p>
    <w:p w:rsidR="00A511FA" w:rsidRPr="000F2AE2" w:rsidRDefault="00A511FA" w:rsidP="005B6221">
      <w:pPr>
        <w:ind w:firstLine="720"/>
        <w:jc w:val="both"/>
        <w:rPr>
          <w:sz w:val="28"/>
          <w:szCs w:val="28"/>
        </w:rPr>
      </w:pPr>
      <w:r w:rsidRPr="000F2AE2">
        <w:rPr>
          <w:sz w:val="28"/>
          <w:szCs w:val="28"/>
        </w:rPr>
        <w:t xml:space="preserve">Время осмотра   </w:t>
      </w:r>
      <w:r w:rsidR="00061A9E" w:rsidRPr="000F2AE2">
        <w:rPr>
          <w:sz w:val="28"/>
          <w:szCs w:val="28"/>
          <w:u w:val="single"/>
        </w:rPr>
        <w:t>1</w:t>
      </w:r>
      <w:r w:rsidR="000816C2">
        <w:rPr>
          <w:sz w:val="28"/>
          <w:szCs w:val="28"/>
          <w:u w:val="single"/>
        </w:rPr>
        <w:t>5</w:t>
      </w:r>
      <w:r w:rsidR="000F2AE2" w:rsidRPr="000F2AE2">
        <w:rPr>
          <w:sz w:val="28"/>
          <w:szCs w:val="28"/>
          <w:u w:val="single"/>
        </w:rPr>
        <w:t>-</w:t>
      </w:r>
      <w:r w:rsidR="00E06A85">
        <w:rPr>
          <w:sz w:val="28"/>
          <w:szCs w:val="28"/>
          <w:u w:val="single"/>
        </w:rPr>
        <w:t>00</w:t>
      </w:r>
    </w:p>
    <w:p w:rsidR="00A511FA" w:rsidRPr="000F2AE2" w:rsidRDefault="00A511FA" w:rsidP="00390B37">
      <w:pPr>
        <w:tabs>
          <w:tab w:val="left" w:pos="4860"/>
          <w:tab w:val="left" w:pos="7963"/>
        </w:tabs>
        <w:ind w:left="-108" w:right="-117"/>
        <w:jc w:val="both"/>
        <w:rPr>
          <w:sz w:val="28"/>
          <w:szCs w:val="28"/>
          <w:u w:val="single"/>
        </w:rPr>
      </w:pPr>
      <w:r w:rsidRPr="000F2AE2">
        <w:rPr>
          <w:sz w:val="28"/>
          <w:szCs w:val="28"/>
        </w:rPr>
        <w:t xml:space="preserve"> по адресу:</w:t>
      </w:r>
      <w:r w:rsidRPr="000F2AE2">
        <w:rPr>
          <w:b/>
          <w:sz w:val="28"/>
          <w:szCs w:val="28"/>
        </w:rPr>
        <w:t xml:space="preserve"> </w:t>
      </w:r>
      <w:r w:rsidR="00993211">
        <w:rPr>
          <w:sz w:val="28"/>
          <w:szCs w:val="28"/>
        </w:rPr>
        <w:t>Оренбургская область, Оренбургский район, с/с Подг</w:t>
      </w:r>
      <w:r w:rsidR="002A7C31">
        <w:rPr>
          <w:sz w:val="28"/>
          <w:szCs w:val="28"/>
        </w:rPr>
        <w:t>ородне-Покровский, село Подгородняя Покровка, ул</w:t>
      </w:r>
      <w:proofErr w:type="gramStart"/>
      <w:r w:rsidR="002A7C31">
        <w:rPr>
          <w:sz w:val="28"/>
          <w:szCs w:val="28"/>
        </w:rPr>
        <w:t>.Г</w:t>
      </w:r>
      <w:proofErr w:type="gramEnd"/>
      <w:r w:rsidR="002A7C31">
        <w:rPr>
          <w:sz w:val="28"/>
          <w:szCs w:val="28"/>
        </w:rPr>
        <w:t>азонная</w:t>
      </w:r>
      <w:r w:rsidR="00993211">
        <w:rPr>
          <w:sz w:val="28"/>
          <w:szCs w:val="28"/>
        </w:rPr>
        <w:t xml:space="preserve">, </w:t>
      </w:r>
      <w:r w:rsidR="002A7C31">
        <w:rPr>
          <w:sz w:val="28"/>
          <w:szCs w:val="28"/>
        </w:rPr>
        <w:t xml:space="preserve">участок №527, </w:t>
      </w:r>
      <w:r w:rsidR="00640B75" w:rsidRPr="000F2AE2">
        <w:rPr>
          <w:sz w:val="28"/>
          <w:szCs w:val="28"/>
        </w:rPr>
        <w:t>када</w:t>
      </w:r>
      <w:r w:rsidR="00EC6314" w:rsidRPr="000F2AE2">
        <w:rPr>
          <w:sz w:val="28"/>
          <w:szCs w:val="28"/>
        </w:rPr>
        <w:t xml:space="preserve">стровый номер </w:t>
      </w:r>
      <w:r w:rsidR="002A7C31" w:rsidRPr="006D6368">
        <w:rPr>
          <w:sz w:val="28"/>
          <w:szCs w:val="28"/>
        </w:rPr>
        <w:t>56:21:180</w:t>
      </w:r>
      <w:r w:rsidR="002A7C31">
        <w:rPr>
          <w:sz w:val="28"/>
          <w:szCs w:val="28"/>
        </w:rPr>
        <w:t>1001:994</w:t>
      </w:r>
    </w:p>
    <w:p w:rsidR="00A511FA" w:rsidRPr="000F2AE2" w:rsidRDefault="00A511FA" w:rsidP="005B6221">
      <w:pPr>
        <w:ind w:firstLine="720"/>
        <w:jc w:val="both"/>
        <w:rPr>
          <w:sz w:val="28"/>
          <w:szCs w:val="28"/>
        </w:rPr>
      </w:pPr>
      <w:r w:rsidRPr="000F2AE2">
        <w:rPr>
          <w:sz w:val="28"/>
          <w:szCs w:val="28"/>
        </w:rPr>
        <w:t>Лица, проводившие осмотр:</w:t>
      </w:r>
    </w:p>
    <w:p w:rsidR="00A511FA" w:rsidRPr="000F2AE2" w:rsidRDefault="00A511FA" w:rsidP="005B6221">
      <w:pPr>
        <w:ind w:firstLine="720"/>
        <w:jc w:val="both"/>
        <w:rPr>
          <w:sz w:val="28"/>
          <w:szCs w:val="28"/>
        </w:rPr>
      </w:pPr>
      <w:r w:rsidRPr="000F2AE2">
        <w:rPr>
          <w:sz w:val="28"/>
          <w:szCs w:val="28"/>
        </w:rPr>
        <w:t>Ахмерова Ольга Геннадьевна – ведущий специалист администрации МО Подгородне-Покровский сельсовет;</w:t>
      </w:r>
    </w:p>
    <w:p w:rsidR="00EC6314" w:rsidRPr="000F2AE2" w:rsidRDefault="00993211" w:rsidP="003958B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Ломакин Андрей Владимирович</w:t>
      </w:r>
      <w:r w:rsidR="001E0514">
        <w:rPr>
          <w:sz w:val="28"/>
          <w:szCs w:val="28"/>
        </w:rPr>
        <w:t xml:space="preserve"> –</w:t>
      </w:r>
      <w:r w:rsidR="00EC6314" w:rsidRPr="000F2AE2">
        <w:rPr>
          <w:sz w:val="28"/>
          <w:szCs w:val="28"/>
        </w:rPr>
        <w:t xml:space="preserve"> </w:t>
      </w:r>
      <w:r w:rsidRPr="000F2AE2">
        <w:rPr>
          <w:sz w:val="28"/>
          <w:szCs w:val="28"/>
        </w:rPr>
        <w:t xml:space="preserve">ведущий специалист </w:t>
      </w:r>
      <w:r w:rsidR="00EC6314" w:rsidRPr="000F2AE2">
        <w:rPr>
          <w:sz w:val="28"/>
          <w:szCs w:val="28"/>
        </w:rPr>
        <w:t>администрации МО Подгородне-Покровский сельсовет.</w:t>
      </w:r>
    </w:p>
    <w:p w:rsidR="00A511FA" w:rsidRPr="000F2AE2" w:rsidRDefault="00A511FA" w:rsidP="00B86958">
      <w:pPr>
        <w:ind w:firstLine="720"/>
        <w:jc w:val="both"/>
        <w:rPr>
          <w:sz w:val="28"/>
          <w:szCs w:val="28"/>
        </w:rPr>
      </w:pPr>
    </w:p>
    <w:p w:rsidR="00FC076E" w:rsidRPr="000F2AE2" w:rsidRDefault="00A914F7" w:rsidP="00D12882">
      <w:pPr>
        <w:tabs>
          <w:tab w:val="left" w:pos="993"/>
          <w:tab w:val="left" w:pos="9355"/>
        </w:tabs>
        <w:ind w:right="-5" w:firstLine="709"/>
        <w:jc w:val="both"/>
        <w:rPr>
          <w:sz w:val="28"/>
          <w:szCs w:val="28"/>
        </w:rPr>
      </w:pPr>
      <w:r w:rsidRPr="000F2AE2">
        <w:rPr>
          <w:sz w:val="28"/>
          <w:szCs w:val="28"/>
        </w:rPr>
        <w:t xml:space="preserve">На основании </w:t>
      </w:r>
      <w:r w:rsidR="000F5655" w:rsidRPr="000F2AE2">
        <w:rPr>
          <w:sz w:val="28"/>
          <w:szCs w:val="28"/>
        </w:rPr>
        <w:t xml:space="preserve">заявления </w:t>
      </w:r>
      <w:proofErr w:type="spellStart"/>
      <w:r w:rsidR="002A7C31">
        <w:rPr>
          <w:sz w:val="28"/>
          <w:szCs w:val="28"/>
        </w:rPr>
        <w:t>Наба</w:t>
      </w:r>
      <w:r w:rsidR="002A7C31">
        <w:rPr>
          <w:sz w:val="28"/>
          <w:szCs w:val="28"/>
        </w:rPr>
        <w:t>т</w:t>
      </w:r>
      <w:r w:rsidR="002A7C31">
        <w:rPr>
          <w:sz w:val="28"/>
          <w:szCs w:val="28"/>
        </w:rPr>
        <w:t>чикова</w:t>
      </w:r>
      <w:proofErr w:type="spellEnd"/>
      <w:r w:rsidR="002A7C31">
        <w:rPr>
          <w:sz w:val="28"/>
          <w:szCs w:val="28"/>
        </w:rPr>
        <w:t xml:space="preserve"> В.Н. собственника земельного участка (№27 от 24.01.2020) </w:t>
      </w:r>
      <w:r w:rsidR="00993211">
        <w:rPr>
          <w:sz w:val="28"/>
          <w:szCs w:val="28"/>
        </w:rPr>
        <w:t xml:space="preserve">о предоставлении разрешения на условно разрешенный вид использования земельного участка </w:t>
      </w:r>
      <w:r w:rsidR="002A7C31">
        <w:rPr>
          <w:sz w:val="28"/>
          <w:szCs w:val="28"/>
        </w:rPr>
        <w:t>«блокированная жилая застройка» код 2.3.</w:t>
      </w:r>
      <w:r w:rsidR="00D12882">
        <w:rPr>
          <w:sz w:val="28"/>
          <w:szCs w:val="28"/>
        </w:rPr>
        <w:t xml:space="preserve"> </w:t>
      </w:r>
      <w:r w:rsidR="001E0514">
        <w:rPr>
          <w:sz w:val="28"/>
          <w:szCs w:val="28"/>
        </w:rPr>
        <w:t>с</w:t>
      </w:r>
      <w:r w:rsidR="001E0514">
        <w:rPr>
          <w:sz w:val="28"/>
          <w:szCs w:val="28"/>
        </w:rPr>
        <w:t>о</w:t>
      </w:r>
      <w:r w:rsidR="001E0514">
        <w:rPr>
          <w:sz w:val="28"/>
          <w:szCs w:val="28"/>
        </w:rPr>
        <w:t>трудники</w:t>
      </w:r>
      <w:r w:rsidR="007413E7" w:rsidRPr="000F2AE2">
        <w:rPr>
          <w:sz w:val="28"/>
          <w:szCs w:val="28"/>
        </w:rPr>
        <w:t xml:space="preserve"> вы</w:t>
      </w:r>
      <w:r w:rsidR="001E0514">
        <w:rPr>
          <w:sz w:val="28"/>
          <w:szCs w:val="28"/>
        </w:rPr>
        <w:t>ехали</w:t>
      </w:r>
      <w:r w:rsidR="007413E7" w:rsidRPr="000F2AE2">
        <w:rPr>
          <w:sz w:val="28"/>
          <w:szCs w:val="28"/>
        </w:rPr>
        <w:t xml:space="preserve"> на место</w:t>
      </w:r>
      <w:r w:rsidR="00FC076E" w:rsidRPr="000F2AE2">
        <w:rPr>
          <w:sz w:val="28"/>
          <w:szCs w:val="28"/>
        </w:rPr>
        <w:t xml:space="preserve"> нахождения земельного учас</w:t>
      </w:r>
      <w:r w:rsidR="00FC076E" w:rsidRPr="000F2AE2">
        <w:rPr>
          <w:sz w:val="28"/>
          <w:szCs w:val="28"/>
        </w:rPr>
        <w:t>т</w:t>
      </w:r>
      <w:r w:rsidR="00FC076E" w:rsidRPr="000F2AE2">
        <w:rPr>
          <w:sz w:val="28"/>
          <w:szCs w:val="28"/>
        </w:rPr>
        <w:t>ка.</w:t>
      </w:r>
    </w:p>
    <w:p w:rsidR="00FC076E" w:rsidRPr="000F2AE2" w:rsidRDefault="00640B75" w:rsidP="00640B75">
      <w:pPr>
        <w:ind w:firstLine="720"/>
        <w:jc w:val="both"/>
        <w:rPr>
          <w:sz w:val="28"/>
          <w:szCs w:val="28"/>
        </w:rPr>
      </w:pPr>
      <w:r w:rsidRPr="000F2AE2">
        <w:rPr>
          <w:sz w:val="28"/>
          <w:szCs w:val="28"/>
        </w:rPr>
        <w:t>При визуальном осмотре выявлено</w:t>
      </w:r>
      <w:r w:rsidR="00F02184" w:rsidRPr="000F2AE2">
        <w:rPr>
          <w:sz w:val="28"/>
          <w:szCs w:val="28"/>
        </w:rPr>
        <w:t>,</w:t>
      </w:r>
      <w:r w:rsidRPr="000F2AE2">
        <w:rPr>
          <w:sz w:val="28"/>
          <w:szCs w:val="28"/>
        </w:rPr>
        <w:t xml:space="preserve"> </w:t>
      </w:r>
      <w:r w:rsidR="00A914F7" w:rsidRPr="000F2AE2">
        <w:rPr>
          <w:sz w:val="28"/>
          <w:szCs w:val="28"/>
        </w:rPr>
        <w:t>что</w:t>
      </w:r>
      <w:r w:rsidR="002363BF" w:rsidRPr="000F2AE2">
        <w:rPr>
          <w:sz w:val="28"/>
          <w:szCs w:val="28"/>
        </w:rPr>
        <w:t xml:space="preserve"> на зе</w:t>
      </w:r>
      <w:r w:rsidR="00082593" w:rsidRPr="000F2AE2">
        <w:rPr>
          <w:sz w:val="28"/>
          <w:szCs w:val="28"/>
        </w:rPr>
        <w:t>мельном участке расположен</w:t>
      </w:r>
      <w:r w:rsidR="002363BF" w:rsidRPr="000F2AE2">
        <w:rPr>
          <w:sz w:val="28"/>
          <w:szCs w:val="28"/>
        </w:rPr>
        <w:t xml:space="preserve"> </w:t>
      </w:r>
      <w:r w:rsidR="001E0514">
        <w:rPr>
          <w:sz w:val="28"/>
          <w:szCs w:val="28"/>
        </w:rPr>
        <w:t>жилой дом</w:t>
      </w:r>
      <w:r w:rsidR="00993211">
        <w:rPr>
          <w:sz w:val="28"/>
          <w:szCs w:val="28"/>
        </w:rPr>
        <w:t xml:space="preserve"> с двумя входами</w:t>
      </w:r>
      <w:r w:rsidR="00C10AFA" w:rsidRPr="000F2AE2">
        <w:rPr>
          <w:sz w:val="28"/>
          <w:szCs w:val="28"/>
        </w:rPr>
        <w:t>.</w:t>
      </w:r>
    </w:p>
    <w:p w:rsidR="00A511FA" w:rsidRPr="000F2AE2" w:rsidRDefault="00A511FA" w:rsidP="005B6221">
      <w:pPr>
        <w:ind w:firstLine="720"/>
        <w:jc w:val="both"/>
        <w:rPr>
          <w:sz w:val="28"/>
          <w:szCs w:val="28"/>
        </w:rPr>
      </w:pPr>
      <w:r w:rsidRPr="000F2AE2">
        <w:rPr>
          <w:sz w:val="28"/>
          <w:szCs w:val="28"/>
        </w:rPr>
        <w:t xml:space="preserve">Акт составлен в 1 экземпляре для приобщения к делу по публичным </w:t>
      </w:r>
      <w:proofErr w:type="gramStart"/>
      <w:r w:rsidRPr="000F2AE2">
        <w:rPr>
          <w:sz w:val="28"/>
          <w:szCs w:val="28"/>
        </w:rPr>
        <w:t>слуш</w:t>
      </w:r>
      <w:r w:rsidRPr="000F2AE2">
        <w:rPr>
          <w:sz w:val="28"/>
          <w:szCs w:val="28"/>
        </w:rPr>
        <w:t>а</w:t>
      </w:r>
      <w:r w:rsidRPr="000F2AE2">
        <w:rPr>
          <w:sz w:val="28"/>
          <w:szCs w:val="28"/>
        </w:rPr>
        <w:t>ния</w:t>
      </w:r>
      <w:r w:rsidR="007C5EA2" w:rsidRPr="000F2AE2">
        <w:rPr>
          <w:sz w:val="28"/>
          <w:szCs w:val="28"/>
        </w:rPr>
        <w:t>м</w:t>
      </w:r>
      <w:proofErr w:type="gramEnd"/>
      <w:r w:rsidR="00E47927" w:rsidRPr="000F2AE2">
        <w:rPr>
          <w:sz w:val="28"/>
          <w:szCs w:val="28"/>
        </w:rPr>
        <w:t xml:space="preserve"> назначенным</w:t>
      </w:r>
      <w:r w:rsidRPr="000F2AE2">
        <w:rPr>
          <w:sz w:val="28"/>
          <w:szCs w:val="28"/>
        </w:rPr>
        <w:t xml:space="preserve"> </w:t>
      </w:r>
      <w:r w:rsidR="00E47927" w:rsidRPr="000F2AE2">
        <w:rPr>
          <w:sz w:val="28"/>
          <w:szCs w:val="28"/>
        </w:rPr>
        <w:t>на</w:t>
      </w:r>
      <w:r w:rsidR="002A7C31">
        <w:rPr>
          <w:sz w:val="28"/>
          <w:szCs w:val="28"/>
        </w:rPr>
        <w:t xml:space="preserve"> 18.02.2020</w:t>
      </w:r>
      <w:r w:rsidRPr="000F2AE2">
        <w:rPr>
          <w:sz w:val="28"/>
          <w:szCs w:val="28"/>
        </w:rPr>
        <w:t xml:space="preserve"> с </w:t>
      </w:r>
      <w:r w:rsidR="002A7C31">
        <w:rPr>
          <w:sz w:val="28"/>
          <w:szCs w:val="28"/>
        </w:rPr>
        <w:t>15-0</w:t>
      </w:r>
      <w:r w:rsidR="00331697" w:rsidRPr="000F2AE2">
        <w:rPr>
          <w:sz w:val="28"/>
          <w:szCs w:val="28"/>
        </w:rPr>
        <w:t>0.</w:t>
      </w:r>
    </w:p>
    <w:p w:rsidR="00331697" w:rsidRPr="000F2AE2" w:rsidRDefault="00F407B5" w:rsidP="005B6221">
      <w:pPr>
        <w:ind w:firstLine="720"/>
        <w:jc w:val="both"/>
        <w:rPr>
          <w:sz w:val="28"/>
          <w:szCs w:val="28"/>
        </w:rPr>
      </w:pPr>
      <w:r w:rsidRPr="000F2AE2">
        <w:rPr>
          <w:sz w:val="28"/>
          <w:szCs w:val="28"/>
        </w:rPr>
        <w:t xml:space="preserve">Прилагаются </w:t>
      </w:r>
      <w:r w:rsidR="002A7C31">
        <w:rPr>
          <w:sz w:val="28"/>
          <w:szCs w:val="28"/>
        </w:rPr>
        <w:t>2</w:t>
      </w:r>
      <w:r w:rsidR="00D12882">
        <w:rPr>
          <w:sz w:val="28"/>
          <w:szCs w:val="28"/>
        </w:rPr>
        <w:t xml:space="preserve"> фотографии на 1 листе</w:t>
      </w:r>
      <w:r w:rsidR="001E0514">
        <w:rPr>
          <w:sz w:val="28"/>
          <w:szCs w:val="28"/>
        </w:rPr>
        <w:t>.</w:t>
      </w:r>
    </w:p>
    <w:p w:rsidR="00A511FA" w:rsidRPr="000F2AE2" w:rsidRDefault="00A511FA" w:rsidP="005B6221">
      <w:pPr>
        <w:jc w:val="both"/>
        <w:rPr>
          <w:sz w:val="28"/>
          <w:szCs w:val="28"/>
        </w:rPr>
      </w:pPr>
      <w:bookmarkStart w:id="0" w:name="_GoBack"/>
      <w:bookmarkEnd w:id="0"/>
      <w:r w:rsidRPr="000F2AE2">
        <w:rPr>
          <w:sz w:val="28"/>
          <w:szCs w:val="28"/>
        </w:rPr>
        <w:t>Подписи лиц, проводивших осмотр:</w:t>
      </w:r>
    </w:p>
    <w:p w:rsidR="00A511FA" w:rsidRPr="000F2AE2" w:rsidRDefault="00A511FA" w:rsidP="00660366">
      <w:pPr>
        <w:jc w:val="right"/>
        <w:rPr>
          <w:sz w:val="28"/>
          <w:szCs w:val="28"/>
        </w:rPr>
      </w:pPr>
    </w:p>
    <w:p w:rsidR="00A511FA" w:rsidRPr="000F2AE2" w:rsidRDefault="00A511FA" w:rsidP="00660366">
      <w:pPr>
        <w:jc w:val="right"/>
        <w:rPr>
          <w:sz w:val="28"/>
          <w:szCs w:val="28"/>
        </w:rPr>
      </w:pPr>
      <w:r w:rsidRPr="000F2AE2">
        <w:rPr>
          <w:sz w:val="28"/>
          <w:szCs w:val="28"/>
        </w:rPr>
        <w:t>Ахмерова О.Г.    __________________</w:t>
      </w:r>
    </w:p>
    <w:p w:rsidR="00A511FA" w:rsidRPr="000F2AE2" w:rsidRDefault="00A511FA" w:rsidP="00660366">
      <w:pPr>
        <w:jc w:val="right"/>
        <w:rPr>
          <w:sz w:val="28"/>
          <w:szCs w:val="28"/>
        </w:rPr>
      </w:pPr>
    </w:p>
    <w:p w:rsidR="00A511FA" w:rsidRPr="000F2AE2" w:rsidRDefault="00993211" w:rsidP="002363BF">
      <w:pPr>
        <w:jc w:val="right"/>
        <w:rPr>
          <w:sz w:val="28"/>
          <w:szCs w:val="28"/>
        </w:rPr>
      </w:pPr>
      <w:r>
        <w:rPr>
          <w:sz w:val="28"/>
          <w:szCs w:val="28"/>
        </w:rPr>
        <w:t>Ломакин А.В.</w:t>
      </w:r>
      <w:r w:rsidR="00331697" w:rsidRPr="000F2AE2">
        <w:rPr>
          <w:sz w:val="28"/>
          <w:szCs w:val="28"/>
        </w:rPr>
        <w:t xml:space="preserve"> ___________________</w:t>
      </w:r>
    </w:p>
    <w:p w:rsidR="00372EC3" w:rsidRDefault="00372EC3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BC4D6F" w:rsidRDefault="00BC4D6F" w:rsidP="002363BF">
      <w:pPr>
        <w:jc w:val="right"/>
        <w:rPr>
          <w:sz w:val="26"/>
          <w:szCs w:val="26"/>
        </w:rPr>
      </w:pPr>
    </w:p>
    <w:p w:rsidR="00BC4D6F" w:rsidRDefault="00BC4D6F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805057" w:rsidRDefault="00805057" w:rsidP="002363BF">
      <w:pPr>
        <w:jc w:val="right"/>
        <w:rPr>
          <w:sz w:val="26"/>
          <w:szCs w:val="26"/>
        </w:rPr>
      </w:pPr>
    </w:p>
    <w:p w:rsidR="00F77D64" w:rsidRDefault="00F77D64" w:rsidP="002363BF">
      <w:pPr>
        <w:jc w:val="right"/>
        <w:rPr>
          <w:sz w:val="26"/>
          <w:szCs w:val="26"/>
        </w:rPr>
      </w:pPr>
    </w:p>
    <w:p w:rsidR="00F77D64" w:rsidRDefault="00F77D64" w:rsidP="002363BF">
      <w:pPr>
        <w:jc w:val="right"/>
        <w:rPr>
          <w:sz w:val="26"/>
          <w:szCs w:val="26"/>
        </w:rPr>
      </w:pPr>
    </w:p>
    <w:p w:rsidR="00D12882" w:rsidRDefault="00D12882" w:rsidP="002363BF">
      <w:pPr>
        <w:jc w:val="right"/>
        <w:rPr>
          <w:sz w:val="26"/>
          <w:szCs w:val="26"/>
        </w:rPr>
      </w:pPr>
    </w:p>
    <w:p w:rsidR="00D12882" w:rsidRDefault="00D12882" w:rsidP="002363BF">
      <w:pPr>
        <w:jc w:val="right"/>
        <w:rPr>
          <w:sz w:val="26"/>
          <w:szCs w:val="26"/>
        </w:rPr>
      </w:pPr>
    </w:p>
    <w:p w:rsidR="00D12882" w:rsidRDefault="00D12882" w:rsidP="002363BF">
      <w:pPr>
        <w:jc w:val="right"/>
        <w:rPr>
          <w:sz w:val="26"/>
          <w:szCs w:val="26"/>
        </w:rPr>
      </w:pPr>
    </w:p>
    <w:p w:rsidR="00D12882" w:rsidRDefault="00D12882" w:rsidP="002363BF">
      <w:pPr>
        <w:jc w:val="right"/>
        <w:rPr>
          <w:sz w:val="26"/>
          <w:szCs w:val="26"/>
        </w:rPr>
      </w:pPr>
    </w:p>
    <w:p w:rsidR="00993211" w:rsidRDefault="00993211" w:rsidP="002363BF">
      <w:pPr>
        <w:jc w:val="right"/>
        <w:rPr>
          <w:sz w:val="26"/>
          <w:szCs w:val="26"/>
        </w:rPr>
      </w:pPr>
    </w:p>
    <w:p w:rsidR="00D12882" w:rsidRDefault="00D12882" w:rsidP="002363BF">
      <w:pPr>
        <w:jc w:val="right"/>
        <w:rPr>
          <w:sz w:val="26"/>
          <w:szCs w:val="26"/>
        </w:rPr>
      </w:pPr>
    </w:p>
    <w:p w:rsidR="00D12882" w:rsidRDefault="00D12882" w:rsidP="002363BF">
      <w:pPr>
        <w:jc w:val="right"/>
        <w:rPr>
          <w:sz w:val="26"/>
          <w:szCs w:val="26"/>
        </w:rPr>
      </w:pPr>
    </w:p>
    <w:p w:rsidR="002A7C31" w:rsidRDefault="002A7C31" w:rsidP="002363BF">
      <w:pPr>
        <w:jc w:val="right"/>
        <w:rPr>
          <w:sz w:val="26"/>
          <w:szCs w:val="26"/>
        </w:rPr>
      </w:pPr>
    </w:p>
    <w:p w:rsidR="00A00B2E" w:rsidRDefault="00A311D0" w:rsidP="002363BF">
      <w:pPr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Приложение к акту осмотра от  </w:t>
      </w:r>
      <w:r w:rsidR="002A7C31">
        <w:rPr>
          <w:sz w:val="26"/>
          <w:szCs w:val="26"/>
        </w:rPr>
        <w:t>31.01.2020 – ул</w:t>
      </w:r>
      <w:proofErr w:type="gramStart"/>
      <w:r w:rsidR="002A7C31">
        <w:rPr>
          <w:sz w:val="26"/>
          <w:szCs w:val="26"/>
        </w:rPr>
        <w:t>.Г</w:t>
      </w:r>
      <w:proofErr w:type="gramEnd"/>
      <w:r w:rsidR="002A7C31">
        <w:rPr>
          <w:sz w:val="26"/>
          <w:szCs w:val="26"/>
        </w:rPr>
        <w:t>азонная д.№5 с.Подгородняя Покровка</w:t>
      </w:r>
    </w:p>
    <w:p w:rsidR="00E06A85" w:rsidRDefault="00E06A85" w:rsidP="002363BF">
      <w:pPr>
        <w:jc w:val="right"/>
        <w:rPr>
          <w:sz w:val="26"/>
          <w:szCs w:val="26"/>
        </w:rPr>
      </w:pPr>
    </w:p>
    <w:p w:rsidR="00AC55A0" w:rsidRDefault="002A7C31" w:rsidP="00E06A85">
      <w:pPr>
        <w:jc w:val="center"/>
        <w:rPr>
          <w:sz w:val="26"/>
          <w:szCs w:val="26"/>
        </w:rPr>
      </w:pPr>
      <w:r w:rsidRPr="002A7C31">
        <w:rPr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3.25pt;height:355.5pt">
            <v:imagedata r:id="rId4" o:title="IMG_20200131_153930"/>
          </v:shape>
        </w:pict>
      </w:r>
    </w:p>
    <w:p w:rsidR="002A7C31" w:rsidRDefault="002A7C31" w:rsidP="00E06A85">
      <w:pPr>
        <w:jc w:val="center"/>
        <w:rPr>
          <w:sz w:val="26"/>
          <w:szCs w:val="26"/>
        </w:rPr>
      </w:pPr>
      <w:r w:rsidRPr="002A7C31">
        <w:rPr>
          <w:sz w:val="26"/>
          <w:szCs w:val="26"/>
        </w:rPr>
        <w:pict>
          <v:shape id="_x0000_i1026" type="#_x0000_t75" style="width:479.25pt;height:358.5pt">
            <v:imagedata r:id="rId5" o:title="IMG_20200131_153942"/>
          </v:shape>
        </w:pict>
      </w:r>
    </w:p>
    <w:p w:rsidR="002A7C31" w:rsidRDefault="002A7C31" w:rsidP="00E06A85">
      <w:pPr>
        <w:jc w:val="center"/>
        <w:rPr>
          <w:sz w:val="26"/>
          <w:szCs w:val="26"/>
        </w:rPr>
      </w:pPr>
    </w:p>
    <w:p w:rsidR="002A7C31" w:rsidRDefault="002A7C31" w:rsidP="00E06A85">
      <w:pPr>
        <w:jc w:val="center"/>
        <w:rPr>
          <w:sz w:val="26"/>
          <w:szCs w:val="26"/>
        </w:rPr>
      </w:pPr>
    </w:p>
    <w:p w:rsidR="002A7C31" w:rsidRDefault="002A7C31" w:rsidP="00E06A85">
      <w:pPr>
        <w:jc w:val="center"/>
        <w:rPr>
          <w:sz w:val="26"/>
          <w:szCs w:val="26"/>
        </w:rPr>
      </w:pPr>
    </w:p>
    <w:p w:rsidR="000260F5" w:rsidRPr="00993211" w:rsidRDefault="000260F5" w:rsidP="000260F5">
      <w:pPr>
        <w:rPr>
          <w:sz w:val="26"/>
          <w:szCs w:val="26"/>
        </w:rPr>
      </w:pPr>
    </w:p>
    <w:sectPr w:rsidR="000260F5" w:rsidRPr="00993211" w:rsidSect="00A311D0">
      <w:pgSz w:w="11906" w:h="16838"/>
      <w:pgMar w:top="284" w:right="567" w:bottom="28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autoHyphenation/>
  <w:hyphenationZone w:val="357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B6221"/>
    <w:rsid w:val="000260F5"/>
    <w:rsid w:val="0002721D"/>
    <w:rsid w:val="0003023C"/>
    <w:rsid w:val="00031CDE"/>
    <w:rsid w:val="000360D3"/>
    <w:rsid w:val="0003634D"/>
    <w:rsid w:val="00036E86"/>
    <w:rsid w:val="00037EAA"/>
    <w:rsid w:val="00061A9E"/>
    <w:rsid w:val="00067292"/>
    <w:rsid w:val="00074B6C"/>
    <w:rsid w:val="000816C2"/>
    <w:rsid w:val="00082593"/>
    <w:rsid w:val="0009552C"/>
    <w:rsid w:val="000A1A32"/>
    <w:rsid w:val="000B1129"/>
    <w:rsid w:val="000D5536"/>
    <w:rsid w:val="000E1373"/>
    <w:rsid w:val="000E611C"/>
    <w:rsid w:val="000E7986"/>
    <w:rsid w:val="000F18CB"/>
    <w:rsid w:val="000F2AE2"/>
    <w:rsid w:val="000F5655"/>
    <w:rsid w:val="00101831"/>
    <w:rsid w:val="00114821"/>
    <w:rsid w:val="00121EDD"/>
    <w:rsid w:val="00145352"/>
    <w:rsid w:val="00145F90"/>
    <w:rsid w:val="00146B92"/>
    <w:rsid w:val="0018659B"/>
    <w:rsid w:val="00196744"/>
    <w:rsid w:val="001B1D78"/>
    <w:rsid w:val="001B430B"/>
    <w:rsid w:val="001D3B06"/>
    <w:rsid w:val="001E0514"/>
    <w:rsid w:val="001E6C01"/>
    <w:rsid w:val="001F1CA7"/>
    <w:rsid w:val="00200273"/>
    <w:rsid w:val="002038C4"/>
    <w:rsid w:val="002138DF"/>
    <w:rsid w:val="002363BF"/>
    <w:rsid w:val="002423C0"/>
    <w:rsid w:val="002443EB"/>
    <w:rsid w:val="00250BFE"/>
    <w:rsid w:val="00265115"/>
    <w:rsid w:val="002845CD"/>
    <w:rsid w:val="002942D3"/>
    <w:rsid w:val="002A563F"/>
    <w:rsid w:val="002A7C31"/>
    <w:rsid w:val="002D3552"/>
    <w:rsid w:val="002E4976"/>
    <w:rsid w:val="002E5417"/>
    <w:rsid w:val="002F74A9"/>
    <w:rsid w:val="00303AD2"/>
    <w:rsid w:val="0030643D"/>
    <w:rsid w:val="00326E55"/>
    <w:rsid w:val="00331697"/>
    <w:rsid w:val="00345904"/>
    <w:rsid w:val="00361411"/>
    <w:rsid w:val="003636A5"/>
    <w:rsid w:val="00372EC3"/>
    <w:rsid w:val="00375EFD"/>
    <w:rsid w:val="00390B37"/>
    <w:rsid w:val="003958B0"/>
    <w:rsid w:val="003A5569"/>
    <w:rsid w:val="003C2ED7"/>
    <w:rsid w:val="003C745A"/>
    <w:rsid w:val="003D2184"/>
    <w:rsid w:val="003E7090"/>
    <w:rsid w:val="003E7E89"/>
    <w:rsid w:val="003F1831"/>
    <w:rsid w:val="00422185"/>
    <w:rsid w:val="00432106"/>
    <w:rsid w:val="004429B3"/>
    <w:rsid w:val="00451028"/>
    <w:rsid w:val="004548D6"/>
    <w:rsid w:val="00461DD0"/>
    <w:rsid w:val="0047336F"/>
    <w:rsid w:val="00484658"/>
    <w:rsid w:val="00487A26"/>
    <w:rsid w:val="004C4BCB"/>
    <w:rsid w:val="004C6FAE"/>
    <w:rsid w:val="004D12E5"/>
    <w:rsid w:val="004D32C9"/>
    <w:rsid w:val="004F18D9"/>
    <w:rsid w:val="004F75B5"/>
    <w:rsid w:val="00517E70"/>
    <w:rsid w:val="005252B9"/>
    <w:rsid w:val="0053324E"/>
    <w:rsid w:val="00543EC2"/>
    <w:rsid w:val="0055052F"/>
    <w:rsid w:val="00584B66"/>
    <w:rsid w:val="00584C9B"/>
    <w:rsid w:val="00585DF6"/>
    <w:rsid w:val="005A6058"/>
    <w:rsid w:val="005B5F31"/>
    <w:rsid w:val="005B6221"/>
    <w:rsid w:val="005F2E53"/>
    <w:rsid w:val="00637546"/>
    <w:rsid w:val="00637FD3"/>
    <w:rsid w:val="00640B75"/>
    <w:rsid w:val="006452A3"/>
    <w:rsid w:val="00660366"/>
    <w:rsid w:val="0069433B"/>
    <w:rsid w:val="00694AED"/>
    <w:rsid w:val="006B13EA"/>
    <w:rsid w:val="006B22D7"/>
    <w:rsid w:val="006B4694"/>
    <w:rsid w:val="006B63E6"/>
    <w:rsid w:val="006C032B"/>
    <w:rsid w:val="006D526A"/>
    <w:rsid w:val="006F025F"/>
    <w:rsid w:val="00712024"/>
    <w:rsid w:val="007413E7"/>
    <w:rsid w:val="00750F00"/>
    <w:rsid w:val="00756D6F"/>
    <w:rsid w:val="00776D00"/>
    <w:rsid w:val="00785E4D"/>
    <w:rsid w:val="00796913"/>
    <w:rsid w:val="007A23E9"/>
    <w:rsid w:val="007B2A9B"/>
    <w:rsid w:val="007C3161"/>
    <w:rsid w:val="007C5EA2"/>
    <w:rsid w:val="007C7C7A"/>
    <w:rsid w:val="007D3D78"/>
    <w:rsid w:val="007D6018"/>
    <w:rsid w:val="007E28D9"/>
    <w:rsid w:val="007E675C"/>
    <w:rsid w:val="007F0D92"/>
    <w:rsid w:val="00805057"/>
    <w:rsid w:val="00805DDA"/>
    <w:rsid w:val="008072C7"/>
    <w:rsid w:val="00816ACD"/>
    <w:rsid w:val="00822218"/>
    <w:rsid w:val="00823616"/>
    <w:rsid w:val="00824F3C"/>
    <w:rsid w:val="0086179E"/>
    <w:rsid w:val="00865C41"/>
    <w:rsid w:val="00867110"/>
    <w:rsid w:val="0087213F"/>
    <w:rsid w:val="00872ACC"/>
    <w:rsid w:val="0087794D"/>
    <w:rsid w:val="00877F6B"/>
    <w:rsid w:val="00880C67"/>
    <w:rsid w:val="008857FD"/>
    <w:rsid w:val="00893AC5"/>
    <w:rsid w:val="008C2A99"/>
    <w:rsid w:val="008D0F4A"/>
    <w:rsid w:val="008E7DF2"/>
    <w:rsid w:val="008F083E"/>
    <w:rsid w:val="00902E9D"/>
    <w:rsid w:val="0091104F"/>
    <w:rsid w:val="00930831"/>
    <w:rsid w:val="0095089F"/>
    <w:rsid w:val="009522A2"/>
    <w:rsid w:val="0096696F"/>
    <w:rsid w:val="00972F64"/>
    <w:rsid w:val="00991E9D"/>
    <w:rsid w:val="00992CC7"/>
    <w:rsid w:val="00993211"/>
    <w:rsid w:val="00996DFD"/>
    <w:rsid w:val="009D06C3"/>
    <w:rsid w:val="009D4E18"/>
    <w:rsid w:val="009E5CD3"/>
    <w:rsid w:val="00A00B2E"/>
    <w:rsid w:val="00A17D78"/>
    <w:rsid w:val="00A311D0"/>
    <w:rsid w:val="00A40DA0"/>
    <w:rsid w:val="00A468EE"/>
    <w:rsid w:val="00A511FA"/>
    <w:rsid w:val="00A72CDE"/>
    <w:rsid w:val="00A73912"/>
    <w:rsid w:val="00A77906"/>
    <w:rsid w:val="00A914F7"/>
    <w:rsid w:val="00A95A21"/>
    <w:rsid w:val="00AC55A0"/>
    <w:rsid w:val="00B20419"/>
    <w:rsid w:val="00B233AB"/>
    <w:rsid w:val="00B26744"/>
    <w:rsid w:val="00B27C12"/>
    <w:rsid w:val="00B35AB6"/>
    <w:rsid w:val="00B4450B"/>
    <w:rsid w:val="00B44A2F"/>
    <w:rsid w:val="00B46973"/>
    <w:rsid w:val="00B50E57"/>
    <w:rsid w:val="00B5127E"/>
    <w:rsid w:val="00B82973"/>
    <w:rsid w:val="00B86958"/>
    <w:rsid w:val="00BB54FE"/>
    <w:rsid w:val="00BC4D6F"/>
    <w:rsid w:val="00BD60B9"/>
    <w:rsid w:val="00BE1898"/>
    <w:rsid w:val="00C0398A"/>
    <w:rsid w:val="00C10AFA"/>
    <w:rsid w:val="00C159EB"/>
    <w:rsid w:val="00C17DF5"/>
    <w:rsid w:val="00C240E3"/>
    <w:rsid w:val="00C530F6"/>
    <w:rsid w:val="00C55AD8"/>
    <w:rsid w:val="00C56531"/>
    <w:rsid w:val="00C67F93"/>
    <w:rsid w:val="00C71D58"/>
    <w:rsid w:val="00C90076"/>
    <w:rsid w:val="00C905FB"/>
    <w:rsid w:val="00C95CA7"/>
    <w:rsid w:val="00CA6648"/>
    <w:rsid w:val="00CC7287"/>
    <w:rsid w:val="00CC7289"/>
    <w:rsid w:val="00CF4FB6"/>
    <w:rsid w:val="00D12882"/>
    <w:rsid w:val="00D357C3"/>
    <w:rsid w:val="00D430BA"/>
    <w:rsid w:val="00D4479E"/>
    <w:rsid w:val="00D563D7"/>
    <w:rsid w:val="00D6621F"/>
    <w:rsid w:val="00D95018"/>
    <w:rsid w:val="00DA374E"/>
    <w:rsid w:val="00DC19CB"/>
    <w:rsid w:val="00DC4F01"/>
    <w:rsid w:val="00DE2441"/>
    <w:rsid w:val="00DF382B"/>
    <w:rsid w:val="00E06A85"/>
    <w:rsid w:val="00E06AD1"/>
    <w:rsid w:val="00E14AF9"/>
    <w:rsid w:val="00E22BF5"/>
    <w:rsid w:val="00E31DC0"/>
    <w:rsid w:val="00E47927"/>
    <w:rsid w:val="00E62DCC"/>
    <w:rsid w:val="00E64A0F"/>
    <w:rsid w:val="00E77282"/>
    <w:rsid w:val="00E7776B"/>
    <w:rsid w:val="00E819AC"/>
    <w:rsid w:val="00E86011"/>
    <w:rsid w:val="00E90016"/>
    <w:rsid w:val="00E96989"/>
    <w:rsid w:val="00EC6314"/>
    <w:rsid w:val="00EE7743"/>
    <w:rsid w:val="00EF6ACF"/>
    <w:rsid w:val="00F01CB6"/>
    <w:rsid w:val="00F02184"/>
    <w:rsid w:val="00F131EF"/>
    <w:rsid w:val="00F13AD5"/>
    <w:rsid w:val="00F17D4E"/>
    <w:rsid w:val="00F407B5"/>
    <w:rsid w:val="00F51E51"/>
    <w:rsid w:val="00F62BE3"/>
    <w:rsid w:val="00F71A27"/>
    <w:rsid w:val="00F74610"/>
    <w:rsid w:val="00F77D64"/>
    <w:rsid w:val="00F8088B"/>
    <w:rsid w:val="00F855DE"/>
    <w:rsid w:val="00F93ADC"/>
    <w:rsid w:val="00FA3C76"/>
    <w:rsid w:val="00FB2DF5"/>
    <w:rsid w:val="00FC076E"/>
    <w:rsid w:val="00FC1048"/>
    <w:rsid w:val="00FC147F"/>
    <w:rsid w:val="00FD026C"/>
    <w:rsid w:val="00FD2234"/>
    <w:rsid w:val="00FF0148"/>
    <w:rsid w:val="00FF26FF"/>
    <w:rsid w:val="00FF50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221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5B622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763</TotalTime>
  <Pages>2</Pages>
  <Words>185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АКТ</vt:lpstr>
    </vt:vector>
  </TitlesOfParts>
  <Company/>
  <LinksUpToDate>false</LinksUpToDate>
  <CharactersWithSpaces>1241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АКТ</dc:title>
  <dc:subject/>
  <dc:creator>SalaurovaSV</dc:creator>
  <cp:keywords/>
  <dc:description/>
  <cp:lastModifiedBy>HP</cp:lastModifiedBy>
  <cp:revision>67</cp:revision>
  <cp:lastPrinted>2020-02-03T11:49:00Z</cp:lastPrinted>
  <dcterms:created xsi:type="dcterms:W3CDTF">2017-05-31T11:50:00Z</dcterms:created>
  <dcterms:modified xsi:type="dcterms:W3CDTF">2020-02-03T11:52:00Z</dcterms:modified>
</cp:coreProperties>
</file>