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89"/>
        <w:gridCol w:w="4955"/>
      </w:tblGrid>
      <w:tr w:rsidR="00B43A3A" w:rsidRPr="00B43A3A" w14:paraId="4CF540DB" w14:textId="77777777" w:rsidTr="00A770CC">
        <w:trPr>
          <w:trHeight w:hRule="exact" w:val="3543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A5D7C8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3F7E08F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612A32EF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2AF0E0C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14:paraId="75ECFA7A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14:paraId="1F520AA4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296EF3D8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208D7D23" w14:textId="3B990D62" w:rsidR="00B43A3A" w:rsidRPr="00B43A3A" w:rsidRDefault="008C0E31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</w:t>
            </w:r>
            <w:r w:rsidR="00B43A3A"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 созыв</w:t>
            </w:r>
          </w:p>
          <w:p w14:paraId="6F066F1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64E1D612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6DE5A4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39A17E" w14:textId="0FE7519F" w:rsidR="00B43A3A" w:rsidRPr="00410D44" w:rsidRDefault="001A7575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3A3A" w:rsidRPr="00B43A3A" w14:paraId="118E1C69" w14:textId="77777777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7C5E27A" w14:textId="2591856E" w:rsidR="00B43A3A" w:rsidRPr="00B43A3A" w:rsidRDefault="007641D5" w:rsidP="0022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марта 2023 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75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D8E691D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63750B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14:paraId="286135FC" w14:textId="77777777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3E4B3D3" w14:textId="08083714" w:rsidR="00B43A3A" w:rsidRPr="00B43A3A" w:rsidRDefault="00B43A3A" w:rsidP="00B4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согласовании тарифов на прочие 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</w:t>
            </w:r>
            <w:r w:rsidR="00D4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 Оренбургской области </w:t>
            </w:r>
            <w:r w:rsidR="00C84BD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AEB39" wp14:editId="2BBEAD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2.95pt;margin-top:-.7pt;width:217.6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wh+wIAAHM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7D36AA9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AFBA67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8EAF3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E410B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0DCAA" w14:textId="77777777" w:rsidR="006E3407" w:rsidRPr="009904F8" w:rsidRDefault="006E3407" w:rsidP="00336393">
      <w:pPr>
        <w:rPr>
          <w:sz w:val="28"/>
          <w:szCs w:val="28"/>
        </w:rPr>
      </w:pPr>
    </w:p>
    <w:p w14:paraId="02FE309D" w14:textId="5D9AE831" w:rsidR="006E3407" w:rsidRPr="009904F8" w:rsidRDefault="005675C3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</w:t>
      </w:r>
      <w:r w:rsidR="00410D44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07" w:rsidRPr="00990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C9BBC1E" w14:textId="1DEF803D" w:rsidR="006E3407" w:rsidRPr="009904F8" w:rsidRDefault="00435836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тарифы на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прочие услуги, оказываемые </w:t>
      </w:r>
      <w:r w:rsidR="005675C3">
        <w:rPr>
          <w:rFonts w:ascii="Times New Roman" w:hAnsi="Times New Roman" w:cs="Times New Roman"/>
          <w:sz w:val="28"/>
          <w:szCs w:val="28"/>
        </w:rPr>
        <w:t>МБУ «Благоустройство»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</w:t>
      </w:r>
      <w:r w:rsidR="00410D44">
        <w:rPr>
          <w:rFonts w:ascii="Times New Roman" w:hAnsi="Times New Roman" w:cs="Times New Roman"/>
          <w:sz w:val="28"/>
          <w:szCs w:val="28"/>
        </w:rPr>
        <w:t xml:space="preserve">дгородне-Покровский  сельсовет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Оренбургского ра</w:t>
      </w:r>
      <w:r w:rsidR="00D43E92">
        <w:rPr>
          <w:rFonts w:ascii="Times New Roman" w:hAnsi="Times New Roman" w:cs="Times New Roman"/>
          <w:sz w:val="28"/>
          <w:szCs w:val="28"/>
        </w:rPr>
        <w:t>йона Оренбургской области</w:t>
      </w:r>
      <w:r w:rsidR="00B44ADD">
        <w:rPr>
          <w:rFonts w:ascii="Times New Roman" w:hAnsi="Times New Roman" w:cs="Times New Roman"/>
          <w:sz w:val="28"/>
          <w:szCs w:val="28"/>
        </w:rPr>
        <w:t>,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B1698D8" w14:textId="1829CD9C" w:rsidR="00463D60" w:rsidRPr="00463D60" w:rsidRDefault="006E3407" w:rsidP="00410D44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14:paraId="0A50700B" w14:textId="530C4019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3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официальному опублико</w:t>
      </w:r>
      <w:r w:rsidR="00AF4FC6">
        <w:rPr>
          <w:rFonts w:ascii="Times New Roman" w:hAnsi="Times New Roman" w:cs="Times New Roman"/>
          <w:sz w:val="28"/>
          <w:szCs w:val="28"/>
        </w:rPr>
        <w:t xml:space="preserve">ванию общественно-политической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газете «Сельские вести». </w:t>
      </w:r>
    </w:p>
    <w:p w14:paraId="4AE7001B" w14:textId="7B8401CD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836">
        <w:rPr>
          <w:rFonts w:ascii="Times New Roman" w:hAnsi="Times New Roman" w:cs="Times New Roman"/>
          <w:sz w:val="28"/>
          <w:szCs w:val="28"/>
        </w:rPr>
        <w:t xml:space="preserve">. </w:t>
      </w:r>
      <w:r w:rsidR="006E3407" w:rsidRPr="009904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E340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1AFBE8CC" w14:textId="77777777"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03DA7F" w14:textId="77777777" w:rsidR="00AF4FC6" w:rsidRDefault="00AF4FC6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34140" w14:textId="77777777" w:rsidR="00463D60" w:rsidRDefault="00463D60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E9D8B" w14:textId="77777777"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14:paraId="2A8EC99F" w14:textId="021030D3" w:rsidR="006E3407" w:rsidRPr="0037624F" w:rsidRDefault="00990429" w:rsidP="00F478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.В.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Кабан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7D0B1B0C" w14:textId="77777777" w:rsidR="00463D60" w:rsidRDefault="00463D60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9905C" w14:textId="79B87A39"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</w:t>
      </w:r>
      <w:r w:rsidR="009A20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Подгородне-Покровский сельсовет Оренбургского района, прокуратуре района, в дело</w:t>
      </w:r>
    </w:p>
    <w:p w14:paraId="2F83EAB8" w14:textId="77777777"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71C1" w14:textId="77777777"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A8DBF2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0A9CDF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решению Совета д</w:t>
      </w:r>
      <w:r w:rsidRPr="007A06FD">
        <w:rPr>
          <w:rFonts w:ascii="Times New Roman" w:hAnsi="Times New Roman" w:cs="Times New Roman"/>
          <w:sz w:val="28"/>
          <w:szCs w:val="28"/>
        </w:rPr>
        <w:t>епутатов</w:t>
      </w:r>
    </w:p>
    <w:p w14:paraId="6030D533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C6FFC97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14:paraId="7F39F861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Оренбургского района</w:t>
      </w:r>
    </w:p>
    <w:p w14:paraId="6DFAA509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Оренбургской области</w:t>
      </w:r>
    </w:p>
    <w:p w14:paraId="439A3797" w14:textId="0A0B9B21" w:rsidR="006E3407" w:rsidRPr="009A20BF" w:rsidRDefault="00B43A3A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1A7575">
        <w:rPr>
          <w:rFonts w:ascii="Times New Roman" w:hAnsi="Times New Roman" w:cs="Times New Roman"/>
          <w:sz w:val="28"/>
          <w:szCs w:val="28"/>
        </w:rPr>
        <w:t>31.03.2023</w:t>
      </w:r>
      <w:r w:rsidR="006E3407">
        <w:rPr>
          <w:rFonts w:ascii="Times New Roman" w:hAnsi="Times New Roman" w:cs="Times New Roman"/>
          <w:sz w:val="28"/>
          <w:szCs w:val="28"/>
        </w:rPr>
        <w:t xml:space="preserve"> №</w:t>
      </w:r>
      <w:r w:rsidR="001A7575">
        <w:rPr>
          <w:rFonts w:ascii="Times New Roman" w:hAnsi="Times New Roman" w:cs="Times New Roman"/>
          <w:sz w:val="28"/>
          <w:szCs w:val="28"/>
        </w:rPr>
        <w:t xml:space="preserve"> 123</w:t>
      </w:r>
      <w:bookmarkStart w:id="0" w:name="_GoBack"/>
      <w:bookmarkEnd w:id="0"/>
    </w:p>
    <w:p w14:paraId="0E53764C" w14:textId="77777777" w:rsidR="006E3407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FE4D" w14:textId="77777777" w:rsidR="006E3407" w:rsidRPr="00E6433D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3D">
        <w:rPr>
          <w:rFonts w:ascii="Times New Roman" w:hAnsi="Times New Roman" w:cs="Times New Roman"/>
          <w:b/>
          <w:bCs/>
          <w:sz w:val="28"/>
          <w:szCs w:val="28"/>
        </w:rPr>
        <w:t>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района Оренбургской области</w:t>
      </w:r>
    </w:p>
    <w:p w14:paraId="6F41AEC1" w14:textId="2044AB8D" w:rsidR="006E3407" w:rsidRPr="007A06FD" w:rsidRDefault="00FB2B42" w:rsidP="0032514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E3407" w:rsidRPr="007A06FD">
        <w:rPr>
          <w:rFonts w:ascii="Times New Roman" w:hAnsi="Times New Roman" w:cs="Times New Roman"/>
          <w:sz w:val="28"/>
          <w:szCs w:val="28"/>
        </w:rPr>
        <w:t>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</w:t>
      </w:r>
      <w:r w:rsidR="007D2C6A">
        <w:rPr>
          <w:rFonts w:ascii="Times New Roman" w:hAnsi="Times New Roman" w:cs="Times New Roman"/>
          <w:sz w:val="28"/>
          <w:szCs w:val="28"/>
        </w:rPr>
        <w:t>8</w:t>
      </w:r>
      <w:r w:rsidR="006E3407" w:rsidRPr="007A06FD">
        <w:rPr>
          <w:rFonts w:ascii="Times New Roman" w:hAnsi="Times New Roman" w:cs="Times New Roman"/>
          <w:sz w:val="28"/>
          <w:szCs w:val="28"/>
        </w:rPr>
        <w:t>%, общехозяйственных расходов и рентабельности.</w:t>
      </w:r>
    </w:p>
    <w:p w14:paraId="45DA19B3" w14:textId="77777777" w:rsidR="006E3407" w:rsidRDefault="006E3407" w:rsidP="00325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На работы, не включенные в данный перечень, составляется индивидуальная калькуляция или смета.</w:t>
      </w:r>
    </w:p>
    <w:p w14:paraId="1DFBFF65" w14:textId="77777777" w:rsidR="00325140" w:rsidRPr="007A06FD" w:rsidRDefault="00325140" w:rsidP="00325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4110"/>
        <w:gridCol w:w="1418"/>
        <w:gridCol w:w="1808"/>
      </w:tblGrid>
      <w:tr w:rsidR="00EC0115" w:rsidRPr="007A06FD" w14:paraId="22E2E082" w14:textId="77777777" w:rsidTr="00A445DA">
        <w:tc>
          <w:tcPr>
            <w:tcW w:w="498" w:type="dxa"/>
          </w:tcPr>
          <w:p w14:paraId="5B18BDF8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F3CBA0B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37BA27DD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110" w:type="dxa"/>
          </w:tcPr>
          <w:p w14:paraId="7B982A64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18" w:type="dxa"/>
          </w:tcPr>
          <w:p w14:paraId="179F27C1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08" w:type="dxa"/>
          </w:tcPr>
          <w:p w14:paraId="432A4621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ь в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E42EC3" w14:textId="526D38D6" w:rsidR="00EC0115" w:rsidRPr="007A06FD" w:rsidRDefault="00EC0115" w:rsidP="001C70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639" w:rsidRPr="007A06FD" w14:paraId="2B91FA99" w14:textId="77777777" w:rsidTr="00A445DA">
        <w:tc>
          <w:tcPr>
            <w:tcW w:w="498" w:type="dxa"/>
          </w:tcPr>
          <w:p w14:paraId="74CBA3C1" w14:textId="77777777" w:rsidR="002D7639" w:rsidRPr="007A06FD" w:rsidRDefault="002D763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3561CB9" w14:textId="77777777" w:rsidR="002D7639" w:rsidRPr="007A06FD" w:rsidRDefault="002D763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5998B78D" w14:textId="77777777" w:rsidR="002D7639" w:rsidRPr="007A06FD" w:rsidRDefault="002D763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2C68DF7" w14:textId="77777777" w:rsidR="002D7639" w:rsidRPr="007A06FD" w:rsidRDefault="002D763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287F028F" w14:textId="4EC80EB1" w:rsidR="002D7639" w:rsidRPr="007A06FD" w:rsidRDefault="002D763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A3A" w:rsidRPr="007A06FD" w14:paraId="7F82F05E" w14:textId="77777777" w:rsidTr="00A445DA">
        <w:tc>
          <w:tcPr>
            <w:tcW w:w="498" w:type="dxa"/>
          </w:tcPr>
          <w:p w14:paraId="1A478079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41860F9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64D0114" w14:textId="5980EEE6" w:rsidR="00B43A3A" w:rsidRPr="007A06FD" w:rsidRDefault="00B43A3A" w:rsidP="00A445DA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места для одиночного захоронения </w:t>
            </w:r>
            <w:r w:rsidR="00D900ED">
              <w:rPr>
                <w:rFonts w:ascii="Times New Roman" w:hAnsi="Times New Roman" w:cs="Times New Roman"/>
                <w:sz w:val="28"/>
                <w:szCs w:val="28"/>
              </w:rPr>
              <w:t>для умерших</w:t>
            </w:r>
            <w:r w:rsidR="007148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00ED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на территории муниципального образования</w:t>
            </w:r>
            <w:r w:rsidR="00D900ED">
              <w:t xml:space="preserve"> </w:t>
            </w:r>
            <w:r w:rsidR="00D900ED" w:rsidRPr="00461EE0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 сельсовет Оренбургского района</w:t>
            </w:r>
            <w:proofErr w:type="gramEnd"/>
          </w:p>
        </w:tc>
        <w:tc>
          <w:tcPr>
            <w:tcW w:w="1418" w:type="dxa"/>
          </w:tcPr>
          <w:p w14:paraId="032F4731" w14:textId="77777777" w:rsidR="00B43A3A" w:rsidRDefault="00B43A3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14:paraId="47CADE12" w14:textId="46663325" w:rsidR="00B43A3A" w:rsidRPr="00B43A3A" w:rsidRDefault="00B43A3A" w:rsidP="00BD1195">
            <w:pPr>
              <w:spacing w:after="0" w:line="0" w:lineRule="atLeast"/>
              <w:ind w:left="-171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(1,5*2,5</w:t>
            </w: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4CB62604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14:paraId="02DD5142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2E" w:rsidRPr="007A06FD" w14:paraId="573D0F22" w14:textId="77777777" w:rsidTr="00A445DA">
        <w:tc>
          <w:tcPr>
            <w:tcW w:w="498" w:type="dxa"/>
          </w:tcPr>
          <w:p w14:paraId="5D4C4A79" w14:textId="77777777" w:rsidR="00622F2E" w:rsidRPr="007A06FD" w:rsidRDefault="00622F2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2D1EC55" w14:textId="08FE370A" w:rsidR="00622F2E" w:rsidRPr="007A06FD" w:rsidRDefault="00622F2E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A6453B1" w14:textId="78F89786" w:rsidR="00622F2E" w:rsidRPr="007A06FD" w:rsidRDefault="00622F2E" w:rsidP="00A445DA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A44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захоронение родственное, семейное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умерших и зарегистрированных жителей на территории муниципального образования</w:t>
            </w:r>
            <w:r>
              <w:t xml:space="preserve"> </w:t>
            </w:r>
            <w:r w:rsidRPr="00461EE0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 сельсовет Оренбургского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55EB8CD5" w14:textId="77777777" w:rsidR="00622F2E" w:rsidRDefault="00622F2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886B7EC" w14:textId="77777777" w:rsidR="00622F2E" w:rsidRPr="00B43A3A" w:rsidRDefault="00622F2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808" w:type="dxa"/>
          </w:tcPr>
          <w:p w14:paraId="12AECEB7" w14:textId="1D991B60" w:rsidR="00622F2E" w:rsidRPr="007A06FD" w:rsidRDefault="00622F2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1373E" w:rsidRPr="007A06FD" w14:paraId="39FE1CAE" w14:textId="77777777" w:rsidTr="00A445DA">
        <w:tc>
          <w:tcPr>
            <w:tcW w:w="498" w:type="dxa"/>
          </w:tcPr>
          <w:p w14:paraId="6EFBB00B" w14:textId="131ACC91" w:rsidR="0051373E" w:rsidRPr="007A06FD" w:rsidRDefault="002B52BB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89D7B73" w14:textId="77777777" w:rsidR="0051373E" w:rsidRPr="007A06FD" w:rsidRDefault="0051373E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C95C25E" w14:textId="46FEF5E5" w:rsidR="0051373E" w:rsidRDefault="0051373E" w:rsidP="00E42E3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E42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захоронение родственное, семейное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умерших и не зарегистрированных жителей на территории муниципального образования</w:t>
            </w:r>
            <w:r>
              <w:t xml:space="preserve"> </w:t>
            </w:r>
            <w:r w:rsidRPr="00461EE0">
              <w:rPr>
                <w:rFonts w:ascii="Times New Roman" w:hAnsi="Times New Roman" w:cs="Times New Roman"/>
                <w:sz w:val="28"/>
                <w:szCs w:val="28"/>
              </w:rPr>
              <w:t>Подгородне-</w:t>
            </w:r>
            <w:r w:rsidRPr="0046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Покровский сельсовет Оренбургского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E3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</w:t>
            </w:r>
            <w:r w:rsidR="00E42E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граждан:</w:t>
            </w:r>
            <w:r w:rsidR="00E92BDA">
              <w:t xml:space="preserve"> </w:t>
            </w:r>
            <w:r w:rsidR="00E92BDA" w:rsidRPr="00E92BDA">
              <w:rPr>
                <w:rFonts w:ascii="Times New Roman" w:hAnsi="Times New Roman" w:cs="Times New Roman"/>
                <w:sz w:val="28"/>
                <w:szCs w:val="28"/>
              </w:rPr>
              <w:t>супруг, супруга, родители, дети, усыновители, усыновленные, родные братья и родные сестры, дедушка, бабушка, внуки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</w:tcPr>
          <w:p w14:paraId="727EE3D3" w14:textId="77777777" w:rsidR="0051373E" w:rsidRDefault="0051373E" w:rsidP="00BF7A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14:paraId="784E76F2" w14:textId="08F6FCAF" w:rsidR="0051373E" w:rsidRPr="007A06FD" w:rsidRDefault="0051373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808" w:type="dxa"/>
          </w:tcPr>
          <w:p w14:paraId="75362A35" w14:textId="16E3F34A" w:rsidR="0051373E" w:rsidRDefault="0051373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1373E" w:rsidRPr="007A06FD" w14:paraId="4B5217EA" w14:textId="77777777" w:rsidTr="00A445DA">
        <w:tc>
          <w:tcPr>
            <w:tcW w:w="498" w:type="dxa"/>
          </w:tcPr>
          <w:p w14:paraId="0DD8B1E1" w14:textId="0626A308" w:rsidR="0051373E" w:rsidRPr="007A06FD" w:rsidRDefault="002B52BB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4D2CB79E" w14:textId="77777777" w:rsidR="0051373E" w:rsidRPr="007A06FD" w:rsidRDefault="0051373E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78CF430" w14:textId="5BD8D615" w:rsidR="0051373E" w:rsidRDefault="0051373E" w:rsidP="000B4D2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захоронение родственное, семейное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(для умерших и не зарегистрированных жителей на территории муниципального образования</w:t>
            </w:r>
            <w:r>
              <w:t xml:space="preserve"> </w:t>
            </w:r>
            <w:r w:rsidRPr="00461EE0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 сельсовет Оренбургского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07E9BC56" w14:textId="77777777" w:rsidR="0051373E" w:rsidRDefault="0051373E" w:rsidP="00E260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580B81F" w14:textId="2CEAEAE3" w:rsidR="0051373E" w:rsidRPr="007A06FD" w:rsidRDefault="0051373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808" w:type="dxa"/>
          </w:tcPr>
          <w:p w14:paraId="6CE2A037" w14:textId="77777777" w:rsidR="0051373E" w:rsidRDefault="0051373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14:paraId="26B365B8" w14:textId="12E16B6B" w:rsidR="0051373E" w:rsidRPr="007A06FD" w:rsidRDefault="0051373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15" w:rsidRPr="007A06FD" w14:paraId="3A47C67A" w14:textId="77777777" w:rsidTr="00A445DA">
        <w:tc>
          <w:tcPr>
            <w:tcW w:w="498" w:type="dxa"/>
          </w:tcPr>
          <w:p w14:paraId="76DD9FA8" w14:textId="77802431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2F42F781" w14:textId="601162C2" w:rsidR="00EC0115" w:rsidRPr="007A06FD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14:paraId="371DD2ED" w14:textId="59F96455" w:rsidR="00EC0115" w:rsidRPr="007A06FD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автогрейдера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687">
              <w:rPr>
                <w:rFonts w:ascii="Times New Roman" w:hAnsi="Times New Roman" w:cs="Times New Roman"/>
                <w:sz w:val="28"/>
                <w:szCs w:val="28"/>
              </w:rPr>
              <w:t>ГС -10.07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  <w:tc>
          <w:tcPr>
            <w:tcW w:w="1418" w:type="dxa"/>
          </w:tcPr>
          <w:p w14:paraId="0E319762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808" w:type="dxa"/>
          </w:tcPr>
          <w:p w14:paraId="13A529CE" w14:textId="77777777" w:rsidR="00EC0115" w:rsidRPr="00C822FF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1754,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14:paraId="6D142E79" w14:textId="42CDA97F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15" w:rsidRPr="007A06FD" w14:paraId="48EF74AE" w14:textId="77777777" w:rsidTr="00A445DA">
        <w:tc>
          <w:tcPr>
            <w:tcW w:w="498" w:type="dxa"/>
          </w:tcPr>
          <w:p w14:paraId="6E960D29" w14:textId="4058180B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D83CBBE" w14:textId="40C6509A" w:rsidR="00EC0115" w:rsidRPr="007A06FD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14:paraId="142BF697" w14:textId="2A820096" w:rsidR="00EC0115" w:rsidRPr="007A06FD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687">
              <w:rPr>
                <w:rFonts w:ascii="Times New Roman" w:hAnsi="Times New Roman" w:cs="Times New Roman"/>
                <w:sz w:val="28"/>
                <w:szCs w:val="28"/>
              </w:rPr>
              <w:t xml:space="preserve"> ГС -10.07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(зимний период)</w:t>
            </w:r>
          </w:p>
        </w:tc>
        <w:tc>
          <w:tcPr>
            <w:tcW w:w="1418" w:type="dxa"/>
          </w:tcPr>
          <w:p w14:paraId="759FCC07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808" w:type="dxa"/>
          </w:tcPr>
          <w:p w14:paraId="0194C170" w14:textId="77777777" w:rsidR="00EC0115" w:rsidRPr="00C822FF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1869,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0DA33330" w14:textId="66EC55BC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15" w:rsidRPr="007A06FD" w14:paraId="750B459A" w14:textId="77777777" w:rsidTr="00A445DA">
        <w:tc>
          <w:tcPr>
            <w:tcW w:w="498" w:type="dxa"/>
          </w:tcPr>
          <w:p w14:paraId="255C128D" w14:textId="0F026956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8406ECF" w14:textId="7415A0D1" w:rsidR="00EC0115" w:rsidRPr="007A06FD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14:paraId="3AE7CEE5" w14:textId="261447BD" w:rsidR="00EC0115" w:rsidRPr="007A06FD" w:rsidRDefault="00EC0115" w:rsidP="00BD1195">
            <w:pPr>
              <w:tabs>
                <w:tab w:val="left" w:pos="3525"/>
                <w:tab w:val="center" w:pos="4677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м/ч 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>Беларус-82.1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с оборудованием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Косилка роторная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ний период)</w:t>
            </w:r>
          </w:p>
        </w:tc>
        <w:tc>
          <w:tcPr>
            <w:tcW w:w="1418" w:type="dxa"/>
          </w:tcPr>
          <w:p w14:paraId="69F8FCE8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808" w:type="dxa"/>
          </w:tcPr>
          <w:p w14:paraId="4688F1C6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1525,78</w:t>
            </w:r>
          </w:p>
          <w:p w14:paraId="1BF0842C" w14:textId="0EB00F66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15" w:rsidRPr="007A06FD" w14:paraId="56E82C36" w14:textId="77777777" w:rsidTr="00A445DA">
        <w:trPr>
          <w:trHeight w:val="1573"/>
        </w:trPr>
        <w:tc>
          <w:tcPr>
            <w:tcW w:w="498" w:type="dxa"/>
          </w:tcPr>
          <w:p w14:paraId="4C7A18EF" w14:textId="29E193D5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31B6990" w14:textId="0F542F80" w:rsidR="00EC0115" w:rsidRPr="007A06FD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14:paraId="4DAD5988" w14:textId="2E20BFFF" w:rsidR="00EC0115" w:rsidRPr="00815BD9" w:rsidRDefault="00EC0115" w:rsidP="00BD1195">
            <w:pPr>
              <w:tabs>
                <w:tab w:val="left" w:pos="3525"/>
                <w:tab w:val="center" w:pos="4677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1м/ч 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>Беларус-82.1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5">
              <w:rPr>
                <w:rFonts w:ascii="Times New Roman" w:hAnsi="Times New Roman" w:cs="Times New Roman"/>
                <w:sz w:val="28"/>
                <w:szCs w:val="28"/>
              </w:rPr>
              <w:t xml:space="preserve">с оборудованием </w:t>
            </w:r>
            <w:r w:rsidRPr="0012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(Навесная снегоуборочная машина СУ 2.1 ОМ</w:t>
            </w:r>
            <w:r w:rsidRPr="008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81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Отвал и щетка) (зимний период)</w:t>
            </w:r>
          </w:p>
        </w:tc>
        <w:tc>
          <w:tcPr>
            <w:tcW w:w="1418" w:type="dxa"/>
          </w:tcPr>
          <w:p w14:paraId="0E50944C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808" w:type="dxa"/>
          </w:tcPr>
          <w:p w14:paraId="43F8269C" w14:textId="77777777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1702,56</w:t>
            </w:r>
          </w:p>
          <w:p w14:paraId="2DE21FBC" w14:textId="21EDFCE6" w:rsidR="00EC0115" w:rsidRPr="007A06FD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15" w:rsidRPr="00FB2B42" w14:paraId="16B3A7DA" w14:textId="77777777" w:rsidTr="00A445DA">
        <w:trPr>
          <w:trHeight w:val="1653"/>
        </w:trPr>
        <w:tc>
          <w:tcPr>
            <w:tcW w:w="498" w:type="dxa"/>
          </w:tcPr>
          <w:p w14:paraId="23F5074F" w14:textId="365467DF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0A262690" w14:textId="5BBDE53A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№3/22</w:t>
            </w:r>
          </w:p>
        </w:tc>
        <w:tc>
          <w:tcPr>
            <w:tcW w:w="4110" w:type="dxa"/>
          </w:tcPr>
          <w:p w14:paraId="74A21303" w14:textId="5202FDFD" w:rsidR="00EC0115" w:rsidRPr="00FB2B42" w:rsidRDefault="00EC0115" w:rsidP="00BD1195">
            <w:pPr>
              <w:tabs>
                <w:tab w:val="left" w:pos="3525"/>
                <w:tab w:val="center" w:pos="4677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«</w:t>
            </w:r>
            <w:proofErr w:type="spellStart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 1221.2» 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(навесная снегоуборочная машина СУ 2.5 «Ист</w:t>
            </w:r>
            <w:r w:rsidR="002D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ребитель снега» / отвал и щетка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(зимний период)</w:t>
            </w:r>
          </w:p>
        </w:tc>
        <w:tc>
          <w:tcPr>
            <w:tcW w:w="1418" w:type="dxa"/>
          </w:tcPr>
          <w:p w14:paraId="08C05CD8" w14:textId="77777777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808" w:type="dxa"/>
          </w:tcPr>
          <w:p w14:paraId="31D6C0EA" w14:textId="4B1987C9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2162,11</w:t>
            </w:r>
          </w:p>
        </w:tc>
      </w:tr>
      <w:tr w:rsidR="00EC0115" w:rsidRPr="00FB2B42" w14:paraId="1B732349" w14:textId="77777777" w:rsidTr="00A445DA">
        <w:tc>
          <w:tcPr>
            <w:tcW w:w="498" w:type="dxa"/>
          </w:tcPr>
          <w:p w14:paraId="053B1DAE" w14:textId="2B35E66E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47EE5AA0" w14:textId="0F5BEF1E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№7/22</w:t>
            </w:r>
          </w:p>
        </w:tc>
        <w:tc>
          <w:tcPr>
            <w:tcW w:w="4110" w:type="dxa"/>
          </w:tcPr>
          <w:p w14:paraId="1E1791BB" w14:textId="7121A36B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«</w:t>
            </w:r>
            <w:proofErr w:type="spellStart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 1221.2» 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оборудование (косилка роторная)</w:t>
            </w:r>
            <w:r w:rsidRPr="00F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  <w:tc>
          <w:tcPr>
            <w:tcW w:w="1418" w:type="dxa"/>
          </w:tcPr>
          <w:p w14:paraId="093E721A" w14:textId="77777777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808" w:type="dxa"/>
          </w:tcPr>
          <w:p w14:paraId="51AE0142" w14:textId="300A3D9E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1939,60</w:t>
            </w:r>
          </w:p>
        </w:tc>
      </w:tr>
      <w:tr w:rsidR="00EC0115" w:rsidRPr="00FB2B42" w14:paraId="6ED5F193" w14:textId="77777777" w:rsidTr="00A445DA">
        <w:tc>
          <w:tcPr>
            <w:tcW w:w="498" w:type="dxa"/>
          </w:tcPr>
          <w:p w14:paraId="4A32D315" w14:textId="1CA8D9AA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1AD8B54E" w14:textId="0CB4539A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№7/22</w:t>
            </w:r>
          </w:p>
        </w:tc>
        <w:tc>
          <w:tcPr>
            <w:tcW w:w="4110" w:type="dxa"/>
          </w:tcPr>
          <w:p w14:paraId="06B041AA" w14:textId="2A0FC8E2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автогрейдера  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XGMA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XG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  <w:r w:rsidRPr="00FB2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 (летний период)</w:t>
            </w:r>
          </w:p>
        </w:tc>
        <w:tc>
          <w:tcPr>
            <w:tcW w:w="1418" w:type="dxa"/>
          </w:tcPr>
          <w:p w14:paraId="32D3BF72" w14:textId="1881CF34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808" w:type="dxa"/>
          </w:tcPr>
          <w:p w14:paraId="2CDE35DD" w14:textId="77777777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2809,26</w:t>
            </w:r>
          </w:p>
          <w:p w14:paraId="219511BB" w14:textId="63C522A5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15" w:rsidRPr="00FB2B42" w14:paraId="6BD8C0D6" w14:textId="77777777" w:rsidTr="00A445DA">
        <w:tc>
          <w:tcPr>
            <w:tcW w:w="498" w:type="dxa"/>
          </w:tcPr>
          <w:p w14:paraId="51ACAFAC" w14:textId="022B1FD0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68DC3DBC" w14:textId="4CB68B99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№8/22</w:t>
            </w:r>
          </w:p>
        </w:tc>
        <w:tc>
          <w:tcPr>
            <w:tcW w:w="4110" w:type="dxa"/>
          </w:tcPr>
          <w:p w14:paraId="643956D9" w14:textId="727A40EF" w:rsidR="00EC0115" w:rsidRPr="00FB2B42" w:rsidRDefault="00EC0115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  XGMA XG3220F (зимний период)</w:t>
            </w:r>
          </w:p>
        </w:tc>
        <w:tc>
          <w:tcPr>
            <w:tcW w:w="1418" w:type="dxa"/>
          </w:tcPr>
          <w:p w14:paraId="06C59ED9" w14:textId="46489228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808" w:type="dxa"/>
          </w:tcPr>
          <w:p w14:paraId="19CE6E09" w14:textId="77777777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3090,13</w:t>
            </w:r>
          </w:p>
          <w:p w14:paraId="49F58AC0" w14:textId="1F60181A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15" w:rsidRPr="00FB2B42" w14:paraId="5AAFFE4F" w14:textId="77777777" w:rsidTr="00A445DA">
        <w:tc>
          <w:tcPr>
            <w:tcW w:w="498" w:type="dxa"/>
          </w:tcPr>
          <w:p w14:paraId="362A4F84" w14:textId="29E1D3C5" w:rsidR="00EC0115" w:rsidRPr="00FB2B42" w:rsidRDefault="00EC0115" w:rsidP="002B52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14:paraId="103948A8" w14:textId="3173DB47" w:rsidR="00EC0115" w:rsidRPr="00FB2B42" w:rsidRDefault="00EC0115" w:rsidP="008E41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14:paraId="00A5165F" w14:textId="1CFF6A09" w:rsidR="00EC0115" w:rsidRPr="00FB2B42" w:rsidRDefault="00EC0115" w:rsidP="007A794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м/ч 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>Беларус-82.1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с оборудованием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пескоразбрасыватель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полуприцепной коммунальной модели ПРК-5)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1418" w:type="dxa"/>
          </w:tcPr>
          <w:p w14:paraId="5857FCF9" w14:textId="0AAA43C6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808" w:type="dxa"/>
          </w:tcPr>
          <w:p w14:paraId="65C368EB" w14:textId="77777777" w:rsidR="00EC0115" w:rsidRPr="00FB2B42" w:rsidRDefault="00EC0115" w:rsidP="00402EF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2021,15</w:t>
            </w:r>
          </w:p>
          <w:p w14:paraId="4557F71D" w14:textId="149CDB29" w:rsidR="00EC0115" w:rsidRPr="00FB2B42" w:rsidRDefault="00EC0115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E31CE" w14:textId="7F9C3873" w:rsidR="002023A6" w:rsidRPr="00FB2B42" w:rsidRDefault="002023A6" w:rsidP="00BD1195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23A6" w:rsidRPr="00FB2B42" w:rsidSect="008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33368" w14:textId="77777777" w:rsidR="0048353B" w:rsidRDefault="0048353B" w:rsidP="00FA6588">
      <w:pPr>
        <w:spacing w:after="0" w:line="240" w:lineRule="auto"/>
      </w:pPr>
      <w:r>
        <w:separator/>
      </w:r>
    </w:p>
  </w:endnote>
  <w:endnote w:type="continuationSeparator" w:id="0">
    <w:p w14:paraId="7589B1A9" w14:textId="77777777" w:rsidR="0048353B" w:rsidRDefault="0048353B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262E" w14:textId="77777777" w:rsidR="0048353B" w:rsidRDefault="0048353B" w:rsidP="00FA6588">
      <w:pPr>
        <w:spacing w:after="0" w:line="240" w:lineRule="auto"/>
      </w:pPr>
      <w:r>
        <w:separator/>
      </w:r>
    </w:p>
  </w:footnote>
  <w:footnote w:type="continuationSeparator" w:id="0">
    <w:p w14:paraId="02D059D2" w14:textId="77777777" w:rsidR="0048353B" w:rsidRDefault="0048353B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70FE3"/>
    <w:rsid w:val="00081904"/>
    <w:rsid w:val="000B4D2C"/>
    <w:rsid w:val="000C7B74"/>
    <w:rsid w:val="000F305F"/>
    <w:rsid w:val="00111C24"/>
    <w:rsid w:val="00121BAC"/>
    <w:rsid w:val="00122483"/>
    <w:rsid w:val="0013171C"/>
    <w:rsid w:val="00142001"/>
    <w:rsid w:val="001869D2"/>
    <w:rsid w:val="001A7575"/>
    <w:rsid w:val="001C7094"/>
    <w:rsid w:val="001D7D86"/>
    <w:rsid w:val="00200E8E"/>
    <w:rsid w:val="002023A6"/>
    <w:rsid w:val="00220833"/>
    <w:rsid w:val="00223607"/>
    <w:rsid w:val="00247749"/>
    <w:rsid w:val="002607DB"/>
    <w:rsid w:val="0027686A"/>
    <w:rsid w:val="002823AA"/>
    <w:rsid w:val="0028246A"/>
    <w:rsid w:val="00287134"/>
    <w:rsid w:val="002B52BB"/>
    <w:rsid w:val="002B7408"/>
    <w:rsid w:val="002D13A6"/>
    <w:rsid w:val="002D3ECF"/>
    <w:rsid w:val="002D7639"/>
    <w:rsid w:val="003234D7"/>
    <w:rsid w:val="00325140"/>
    <w:rsid w:val="00336393"/>
    <w:rsid w:val="0034069F"/>
    <w:rsid w:val="00374727"/>
    <w:rsid w:val="0037624F"/>
    <w:rsid w:val="0038163C"/>
    <w:rsid w:val="003B3819"/>
    <w:rsid w:val="003B5101"/>
    <w:rsid w:val="003B52A0"/>
    <w:rsid w:val="003D53A6"/>
    <w:rsid w:val="003D5570"/>
    <w:rsid w:val="003D7227"/>
    <w:rsid w:val="003E469E"/>
    <w:rsid w:val="00402EF8"/>
    <w:rsid w:val="00410D44"/>
    <w:rsid w:val="004344BC"/>
    <w:rsid w:val="00435836"/>
    <w:rsid w:val="00440D7D"/>
    <w:rsid w:val="004557FC"/>
    <w:rsid w:val="00461EE0"/>
    <w:rsid w:val="00463D60"/>
    <w:rsid w:val="00466FB3"/>
    <w:rsid w:val="0048353B"/>
    <w:rsid w:val="004D0170"/>
    <w:rsid w:val="004E3FE8"/>
    <w:rsid w:val="004F01F5"/>
    <w:rsid w:val="0051373E"/>
    <w:rsid w:val="00523081"/>
    <w:rsid w:val="00533044"/>
    <w:rsid w:val="00540719"/>
    <w:rsid w:val="00556B6D"/>
    <w:rsid w:val="005675C3"/>
    <w:rsid w:val="005A2FC0"/>
    <w:rsid w:val="005B0F8D"/>
    <w:rsid w:val="005C27B1"/>
    <w:rsid w:val="005C4D60"/>
    <w:rsid w:val="005D52B9"/>
    <w:rsid w:val="0060140F"/>
    <w:rsid w:val="00622F2E"/>
    <w:rsid w:val="00647111"/>
    <w:rsid w:val="00682EF2"/>
    <w:rsid w:val="006E3407"/>
    <w:rsid w:val="007148E3"/>
    <w:rsid w:val="0072074B"/>
    <w:rsid w:val="007641D5"/>
    <w:rsid w:val="007724DB"/>
    <w:rsid w:val="00795BF7"/>
    <w:rsid w:val="007964A3"/>
    <w:rsid w:val="007A06FD"/>
    <w:rsid w:val="007A7945"/>
    <w:rsid w:val="007B319C"/>
    <w:rsid w:val="007B32D6"/>
    <w:rsid w:val="007C5F34"/>
    <w:rsid w:val="007D2C6A"/>
    <w:rsid w:val="00804362"/>
    <w:rsid w:val="00815BD9"/>
    <w:rsid w:val="008169DD"/>
    <w:rsid w:val="008379B9"/>
    <w:rsid w:val="008528A9"/>
    <w:rsid w:val="00856D45"/>
    <w:rsid w:val="00860B89"/>
    <w:rsid w:val="008B632F"/>
    <w:rsid w:val="008C02A3"/>
    <w:rsid w:val="008C0E31"/>
    <w:rsid w:val="008C50AE"/>
    <w:rsid w:val="008E41FB"/>
    <w:rsid w:val="00913816"/>
    <w:rsid w:val="00927E06"/>
    <w:rsid w:val="00940919"/>
    <w:rsid w:val="0094454A"/>
    <w:rsid w:val="00990429"/>
    <w:rsid w:val="009904F8"/>
    <w:rsid w:val="009A20BF"/>
    <w:rsid w:val="009C35F2"/>
    <w:rsid w:val="009F2A5F"/>
    <w:rsid w:val="00A112EA"/>
    <w:rsid w:val="00A156E3"/>
    <w:rsid w:val="00A23953"/>
    <w:rsid w:val="00A37699"/>
    <w:rsid w:val="00A445DA"/>
    <w:rsid w:val="00A44CE1"/>
    <w:rsid w:val="00A770CC"/>
    <w:rsid w:val="00A93164"/>
    <w:rsid w:val="00A935A3"/>
    <w:rsid w:val="00AC31D8"/>
    <w:rsid w:val="00AE7E04"/>
    <w:rsid w:val="00AF4FC6"/>
    <w:rsid w:val="00B04CB6"/>
    <w:rsid w:val="00B057BC"/>
    <w:rsid w:val="00B10EDA"/>
    <w:rsid w:val="00B175D7"/>
    <w:rsid w:val="00B35E74"/>
    <w:rsid w:val="00B429CC"/>
    <w:rsid w:val="00B43A3A"/>
    <w:rsid w:val="00B44ADD"/>
    <w:rsid w:val="00B6239B"/>
    <w:rsid w:val="00BC11E3"/>
    <w:rsid w:val="00BD1195"/>
    <w:rsid w:val="00C22EB1"/>
    <w:rsid w:val="00C822FF"/>
    <w:rsid w:val="00C84BDD"/>
    <w:rsid w:val="00C86687"/>
    <w:rsid w:val="00C92E5A"/>
    <w:rsid w:val="00CB28CA"/>
    <w:rsid w:val="00D04986"/>
    <w:rsid w:val="00D07E0C"/>
    <w:rsid w:val="00D329BB"/>
    <w:rsid w:val="00D43E92"/>
    <w:rsid w:val="00D67B35"/>
    <w:rsid w:val="00D900ED"/>
    <w:rsid w:val="00DA5511"/>
    <w:rsid w:val="00E05F79"/>
    <w:rsid w:val="00E16F2A"/>
    <w:rsid w:val="00E42E30"/>
    <w:rsid w:val="00E45203"/>
    <w:rsid w:val="00E619F6"/>
    <w:rsid w:val="00E6433D"/>
    <w:rsid w:val="00E672D8"/>
    <w:rsid w:val="00E92BDA"/>
    <w:rsid w:val="00EC0115"/>
    <w:rsid w:val="00EC5B8C"/>
    <w:rsid w:val="00EE1E2D"/>
    <w:rsid w:val="00EF7113"/>
    <w:rsid w:val="00F111F8"/>
    <w:rsid w:val="00F16968"/>
    <w:rsid w:val="00F44051"/>
    <w:rsid w:val="00F478AD"/>
    <w:rsid w:val="00F83CEF"/>
    <w:rsid w:val="00F976B8"/>
    <w:rsid w:val="00FA6588"/>
    <w:rsid w:val="00FB2B42"/>
    <w:rsid w:val="00FB4528"/>
    <w:rsid w:val="00FB6BBD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Valentina</cp:lastModifiedBy>
  <cp:revision>18</cp:revision>
  <cp:lastPrinted>2023-03-30T03:51:00Z</cp:lastPrinted>
  <dcterms:created xsi:type="dcterms:W3CDTF">2022-03-02T11:15:00Z</dcterms:created>
  <dcterms:modified xsi:type="dcterms:W3CDTF">2023-04-01T04:49:00Z</dcterms:modified>
</cp:coreProperties>
</file>